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eastAsiaTheme="majorEastAsia" w:hAnsiTheme="majorHAnsi" w:cstheme="majorBidi"/>
          <w:color w:val="548DD4" w:themeColor="text2" w:themeTint="99"/>
          <w:sz w:val="72"/>
          <w:szCs w:val="72"/>
        </w:rPr>
        <w:id w:val="102508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4"/>
          <w:szCs w:val="24"/>
        </w:rPr>
      </w:sdtEndPr>
      <w:sdtContent>
        <w:p w14:paraId="3D06AD27" w14:textId="77777777" w:rsidR="00F132E3" w:rsidRPr="000F5415" w:rsidRDefault="00F132E3" w:rsidP="00184330">
          <w:pPr>
            <w:spacing w:after="120"/>
            <w:rPr>
              <w:rFonts w:ascii="Arial" w:hAnsi="Arial"/>
            </w:rPr>
          </w:pPr>
        </w:p>
        <w:tbl>
          <w:tblPr>
            <w:tblStyle w:val="TableGrid"/>
            <w:tblW w:w="10640" w:type="dxa"/>
            <w:tblInd w:w="-1006" w:type="dxa"/>
            <w:tblLook w:val="04A0" w:firstRow="1" w:lastRow="0" w:firstColumn="1" w:lastColumn="0" w:noHBand="0" w:noVBand="1"/>
          </w:tblPr>
          <w:tblGrid>
            <w:gridCol w:w="5104"/>
            <w:gridCol w:w="5536"/>
          </w:tblGrid>
          <w:tr w:rsidR="005E1750" w14:paraId="225A3BFA" w14:textId="77777777" w:rsidTr="006733EE">
            <w:tc>
              <w:tcPr>
                <w:tcW w:w="10640" w:type="dxa"/>
                <w:gridSpan w:val="2"/>
                <w:shd w:val="clear" w:color="auto" w:fill="CC99FF"/>
              </w:tcPr>
              <w:p w14:paraId="442D8BD5" w14:textId="77777777" w:rsidR="005E1750" w:rsidRPr="007368AE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b/>
                    <w:lang w:eastAsia="en-AU"/>
                  </w:rPr>
                </w:pPr>
                <w:r w:rsidRPr="007368AE">
                  <w:rPr>
                    <w:rFonts w:ascii="Times New Roman" w:eastAsia="Times New Roman" w:hAnsi="Times New Roman" w:cs="Times New Roman"/>
                    <w:b/>
                    <w:lang w:eastAsia="en-AU"/>
                  </w:rPr>
                  <w:t xml:space="preserve">Referrer details </w:t>
                </w:r>
              </w:p>
            </w:tc>
          </w:tr>
          <w:tr w:rsidR="006733EE" w14:paraId="7699DA76" w14:textId="77777777" w:rsidTr="006733EE">
            <w:tc>
              <w:tcPr>
                <w:tcW w:w="5104" w:type="dxa"/>
              </w:tcPr>
              <w:p w14:paraId="7ABBB83D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Name of referrer</w:t>
                </w:r>
              </w:p>
            </w:tc>
            <w:sdt>
              <w:sdtPr>
                <w:id w:val="1477647421"/>
                <w:placeholder>
                  <w:docPart w:val="4B602C98910C8E4FABFE4EB7804CA490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0E97F4DF" w14:textId="52C2878C" w:rsidR="005E1750" w:rsidRDefault="00B66489" w:rsidP="003D22FA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0F90B0AC" w14:textId="77777777" w:rsidTr="006733EE">
            <w:tc>
              <w:tcPr>
                <w:tcW w:w="5104" w:type="dxa"/>
              </w:tcPr>
              <w:p w14:paraId="075EDDB4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Organisation/person making the referral </w:t>
                </w:r>
              </w:p>
            </w:tc>
            <w:sdt>
              <w:sdtPr>
                <w:id w:val="528307464"/>
                <w:placeholder>
                  <w:docPart w:val="5EA48DE8251B644488F56485C8A6FBCD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5D6BE72E" w14:textId="77777777" w:rsidR="005E1750" w:rsidRDefault="005E1750" w:rsidP="00F40F1F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3CFF769E" w14:textId="77777777" w:rsidTr="006733EE">
            <w:tc>
              <w:tcPr>
                <w:tcW w:w="5104" w:type="dxa"/>
              </w:tcPr>
              <w:p w14:paraId="3CD66B9C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Date of referral</w:t>
                </w:r>
              </w:p>
            </w:tc>
            <w:sdt>
              <w:sdtPr>
                <w:id w:val="-1540044959"/>
                <w:placeholder>
                  <w:docPart w:val="D6FC21BC6A1DC245B67CE69F1AB3FA82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536" w:type="dxa"/>
                  </w:tcPr>
                  <w:p w14:paraId="08EB1133" w14:textId="77777777" w:rsidR="005E1750" w:rsidRDefault="005E1750" w:rsidP="00F40F1F">
                    <w:pPr>
                      <w:textAlignment w:val="baseline"/>
                    </w:pPr>
                    <w:r w:rsidRPr="00796F86">
                      <w:rPr>
                        <w:rStyle w:val="PlaceholderText"/>
                      </w:rPr>
                      <w:t>Click or tap to enter a date.</w:t>
                    </w:r>
                  </w:p>
                </w:tc>
              </w:sdtContent>
            </w:sdt>
          </w:tr>
          <w:tr w:rsidR="006733EE" w14:paraId="59AA75B0" w14:textId="77777777" w:rsidTr="006733EE">
            <w:tc>
              <w:tcPr>
                <w:tcW w:w="5104" w:type="dxa"/>
              </w:tcPr>
              <w:p w14:paraId="2F7661DE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Telephone </w:t>
                </w:r>
              </w:p>
            </w:tc>
            <w:sdt>
              <w:sdtPr>
                <w:id w:val="868108933"/>
                <w:placeholder>
                  <w:docPart w:val="2101C920619C1A4AABBF45902541251E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6B954CA6" w14:textId="77777777" w:rsidR="005E1750" w:rsidRDefault="005E1750" w:rsidP="00F40F1F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52CCB7D6" w14:textId="77777777" w:rsidTr="006733EE">
            <w:tc>
              <w:tcPr>
                <w:tcW w:w="5104" w:type="dxa"/>
              </w:tcPr>
              <w:p w14:paraId="7B71C4AA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Email </w:t>
                </w:r>
              </w:p>
            </w:tc>
            <w:sdt>
              <w:sdtPr>
                <w:id w:val="379056144"/>
                <w:placeholder>
                  <w:docPart w:val="AB56B0EAE4A8BF499BD03B0983720A79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5692A4E5" w14:textId="77777777" w:rsidR="005E1750" w:rsidRDefault="005E1750" w:rsidP="00F40F1F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0065234C" w14:textId="77777777" w:rsidTr="006733EE">
            <w:tc>
              <w:tcPr>
                <w:tcW w:w="5104" w:type="dxa"/>
              </w:tcPr>
              <w:p w14:paraId="12B573FF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Address </w:t>
                </w:r>
              </w:p>
            </w:tc>
            <w:sdt>
              <w:sdtPr>
                <w:id w:val="-191387412"/>
                <w:placeholder>
                  <w:docPart w:val="FA5D47B4D2596E45B303DD44E267B2C8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562FBCA6" w14:textId="77777777" w:rsidR="005E1750" w:rsidRDefault="005E1750" w:rsidP="00F40F1F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14682F97" w14:textId="77777777" w:rsidTr="006733EE">
            <w:tc>
              <w:tcPr>
                <w:tcW w:w="5104" w:type="dxa"/>
              </w:tcPr>
              <w:p w14:paraId="4307B8CE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Referral type </w:t>
                </w:r>
              </w:p>
            </w:tc>
            <w:sdt>
              <w:sdtPr>
                <w:alias w:val="Program type"/>
                <w:tag w:val="Program type"/>
                <w:id w:val="1122886598"/>
                <w:placeholder>
                  <w:docPart w:val="98B7EA970674234FA03DDD47587CA32D"/>
                </w:placeholder>
                <w:showingPlcHdr/>
                <w:dropDownList>
                  <w:listItem w:value="Choose an item."/>
                  <w:listItem w:displayText="NDIS package" w:value="NDIS package"/>
                  <w:listItem w:displayText="Territory Families" w:value="Territory Families"/>
                  <w:listItem w:displayText="Corrections" w:value="Corrections"/>
                  <w:listItem w:displayText="Individual Support Package (ISP)" w:value="Individual Support Package (ISP)"/>
                  <w:listItem w:displayText="MACNI" w:value="MACNI"/>
                  <w:listItem w:displayText="Futures for Young Adults (FFYA)" w:value="Futures for Young Adults (FFYA)"/>
                  <w:listItem w:displayText="Targeted Care Packages (TCP)" w:value="Targeted Care Packages (TCP)"/>
                  <w:listItem w:displayText="Transport Accident Commission (TAC)" w:value="Transport Accident Commission (TAC)"/>
                  <w:listItem w:displayText="Other" w:value="Other"/>
                </w:dropDownList>
              </w:sdtPr>
              <w:sdtEndPr/>
              <w:sdtContent>
                <w:tc>
                  <w:tcPr>
                    <w:tcW w:w="5536" w:type="dxa"/>
                  </w:tcPr>
                  <w:p w14:paraId="1A499866" w14:textId="77777777" w:rsidR="005E1750" w:rsidRDefault="005E1750" w:rsidP="00F40F1F">
                    <w:pPr>
                      <w:textAlignment w:val="baseline"/>
                      <w:rPr>
                        <w:rFonts w:ascii="Times New Roman" w:eastAsia="Times New Roman" w:hAnsi="Times New Roman" w:cs="Times New Roman"/>
                        <w:lang w:eastAsia="en-AU"/>
                      </w:rPr>
                    </w:pPr>
                    <w:r w:rsidRPr="00EF3931">
                      <w:rPr>
                        <w:rStyle w:val="PlaceholderText"/>
                      </w:rPr>
                      <w:t>Choose an item.</w:t>
                    </w:r>
                  </w:p>
                </w:tc>
              </w:sdtContent>
            </w:sdt>
          </w:tr>
          <w:tr w:rsidR="005E1750" w14:paraId="35BEE6DF" w14:textId="77777777" w:rsidTr="006733EE">
            <w:trPr>
              <w:trHeight w:val="251"/>
            </w:trPr>
            <w:tc>
              <w:tcPr>
                <w:tcW w:w="10640" w:type="dxa"/>
                <w:gridSpan w:val="2"/>
              </w:tcPr>
              <w:p w14:paraId="7BF65F9C" w14:textId="77777777" w:rsidR="005E1750" w:rsidRDefault="005E1750" w:rsidP="00F40F1F">
                <w:pPr>
                  <w:textAlignment w:val="baseline"/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Summary of referral</w:t>
                </w:r>
              </w:p>
            </w:tc>
          </w:tr>
          <w:tr w:rsidR="006733EE" w14:paraId="474F2F47" w14:textId="77777777" w:rsidTr="006733EE">
            <w:tc>
              <w:tcPr>
                <w:tcW w:w="5104" w:type="dxa"/>
              </w:tcPr>
              <w:p w14:paraId="77ABD4F2" w14:textId="77777777" w:rsidR="00FD7DDF" w:rsidRDefault="00FD7DDF" w:rsidP="00FD7DD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 xml:space="preserve">             </w:t>
                </w:r>
                <w:r w:rsidR="005E1750" w:rsidRPr="00F616CF">
                  <w:rPr>
                    <w:rFonts w:ascii="Times New Roman" w:eastAsia="Times New Roman" w:hAnsi="Times New Roman" w:cs="Times New Roman"/>
                    <w:lang w:eastAsia="en-AU"/>
                  </w:rPr>
                  <w:t>Reason for referral</w:t>
                </w:r>
              </w:p>
              <w:p w14:paraId="16154340" w14:textId="66F83E7F" w:rsidR="005E1750" w:rsidRPr="00FD7DDF" w:rsidRDefault="004B33AC" w:rsidP="004B33AC">
                <w:pPr>
                  <w:textAlignment w:val="baseline"/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Behavioural concerns, adaptive skills</w:t>
                </w:r>
                <w:r w:rsidR="007368AE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,</w:t>
                </w:r>
                <w:r w:rsidR="003C3052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language &amp; communication,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social skills, brain injury, transition, </w:t>
                </w:r>
                <w:r w:rsidR="003C3052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aggression, self-management</w:t>
                </w:r>
                <w:r w:rsidR="00B66489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etc</w:t>
                </w:r>
                <w:r w:rsidR="003C3052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.</w:t>
                </w:r>
                <w:r w:rsidR="007368AE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</w:t>
                </w:r>
              </w:p>
            </w:tc>
            <w:sdt>
              <w:sdtPr>
                <w:id w:val="-1140423169"/>
                <w:placeholder>
                  <w:docPart w:val="C9FE4A17DA2C5B44918231B643E42F53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48C1A120" w14:textId="77777777" w:rsidR="005E1750" w:rsidRDefault="005E1750" w:rsidP="00F40F1F">
                    <w:pPr>
                      <w:textAlignment w:val="baseline"/>
                    </w:pPr>
                    <w:r w:rsidRPr="00EF3931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4E9D2F06" w14:textId="77777777" w:rsidTr="006733EE">
            <w:tc>
              <w:tcPr>
                <w:tcW w:w="5104" w:type="dxa"/>
              </w:tcPr>
              <w:p w14:paraId="43D58ACA" w14:textId="77777777" w:rsidR="007368AE" w:rsidRDefault="005E1750" w:rsidP="007368AE">
                <w:pPr>
                  <w:ind w:left="720"/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Current Situation</w:t>
                </w:r>
              </w:p>
              <w:p w14:paraId="723A329C" w14:textId="5C828605" w:rsidR="005E1750" w:rsidRPr="007368AE" w:rsidRDefault="007368AE" w:rsidP="007368AE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Eg, b</w:t>
                </w:r>
                <w:r w:rsidR="00B66489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ehaviours of concern, 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relationship issues</w:t>
                </w:r>
                <w:r w:rsidR="00B66489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, transition, adjustment issues</w:t>
                </w:r>
                <w:r w:rsidR="003C3052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etc.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 </w:t>
                </w:r>
              </w:p>
            </w:tc>
            <w:sdt>
              <w:sdtPr>
                <w:id w:val="2123879672"/>
                <w:placeholder>
                  <w:docPart w:val="8CBF03B1DF1D0A4E8511F98B6F9EA313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3DB47299" w14:textId="77777777" w:rsidR="005E1750" w:rsidRDefault="005E1750" w:rsidP="00F40F1F">
                    <w:pPr>
                      <w:textAlignment w:val="baseline"/>
                    </w:pPr>
                    <w:r w:rsidRPr="00796F8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3CF40FEF" w14:textId="77777777" w:rsidTr="006733EE">
            <w:tc>
              <w:tcPr>
                <w:tcW w:w="5104" w:type="dxa"/>
              </w:tcPr>
              <w:p w14:paraId="7F21D20B" w14:textId="71BDECC4" w:rsidR="005E1750" w:rsidRDefault="004B47D7" w:rsidP="00F40F1F">
                <w:pPr>
                  <w:ind w:left="720"/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Current s</w:t>
                </w:r>
                <w:r w:rsidR="005E1750">
                  <w:rPr>
                    <w:rFonts w:ascii="Times New Roman" w:eastAsia="Times New Roman" w:hAnsi="Times New Roman" w:cs="Times New Roman"/>
                    <w:lang w:eastAsia="en-AU"/>
                  </w:rPr>
                  <w:t>upports in place</w:t>
                </w:r>
              </w:p>
              <w:p w14:paraId="4F83DA2B" w14:textId="6D534C93" w:rsidR="005E1750" w:rsidRPr="007368AE" w:rsidRDefault="007368AE" w:rsidP="00B66489">
                <w:pPr>
                  <w:textAlignment w:val="baseline"/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GP, psychologist, informal supports, </w:t>
                </w:r>
                <w:r w:rsidR="00B66489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 xml:space="preserve">disability support, </w:t>
                </w:r>
              </w:p>
            </w:tc>
            <w:sdt>
              <w:sdtPr>
                <w:id w:val="1833258718"/>
                <w:placeholder>
                  <w:docPart w:val="8CBF03B1DF1D0A4E8511F98B6F9EA313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10558C4D" w14:textId="77777777" w:rsidR="005E1750" w:rsidRDefault="005E1750" w:rsidP="00F40F1F">
                    <w:pPr>
                      <w:textAlignment w:val="baseline"/>
                    </w:pPr>
                    <w:r w:rsidRPr="00796F8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  <w:tr w:rsidR="006733EE" w14:paraId="7FF54289" w14:textId="77777777" w:rsidTr="006733EE">
            <w:tc>
              <w:tcPr>
                <w:tcW w:w="5104" w:type="dxa"/>
              </w:tcPr>
              <w:p w14:paraId="7A1412DF" w14:textId="77777777" w:rsidR="007368AE" w:rsidRDefault="005E1750" w:rsidP="00F40F1F">
                <w:pPr>
                  <w:ind w:left="720"/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lang w:eastAsia="en-AU"/>
                  </w:rPr>
                  <w:t>Support Recommendations</w:t>
                </w:r>
              </w:p>
              <w:p w14:paraId="6F24E70D" w14:textId="2FAD8376" w:rsidR="005E1750" w:rsidRDefault="007368AE" w:rsidP="007368AE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Counseling, social work, specialist behaviour support</w:t>
                </w:r>
                <w:r w:rsidR="00B66489">
                  <w:rPr>
                    <w:rFonts w:ascii="Times New Roman" w:eastAsia="Times New Roman" w:hAnsi="Times New Roman" w:cs="Times New Roman"/>
                    <w:i/>
                    <w:sz w:val="20"/>
                    <w:lang w:eastAsia="en-AU"/>
                  </w:rPr>
                  <w:t>, applied behaviour analysis</w:t>
                </w:r>
              </w:p>
            </w:tc>
            <w:sdt>
              <w:sdtPr>
                <w:id w:val="-1043123691"/>
                <w:placeholder>
                  <w:docPart w:val="8CBF03B1DF1D0A4E8511F98B6F9EA313"/>
                </w:placeholder>
                <w:showingPlcHdr/>
                <w:text/>
              </w:sdtPr>
              <w:sdtEndPr/>
              <w:sdtContent>
                <w:tc>
                  <w:tcPr>
                    <w:tcW w:w="5536" w:type="dxa"/>
                  </w:tcPr>
                  <w:p w14:paraId="75C0C93E" w14:textId="77777777" w:rsidR="005E1750" w:rsidRDefault="005E1750" w:rsidP="00F40F1F">
                    <w:pPr>
                      <w:textAlignment w:val="baseline"/>
                    </w:pPr>
                    <w:r w:rsidRPr="00796F86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tr>
        </w:tbl>
        <w:p w14:paraId="7F067B13" w14:textId="77777777" w:rsidR="000F5415" w:rsidRPr="000F5415" w:rsidRDefault="004521C5" w:rsidP="000F5415">
          <w:pPr>
            <w:rPr>
              <w:rFonts w:ascii="Arial" w:hAnsi="Arial"/>
            </w:rPr>
          </w:pPr>
        </w:p>
      </w:sdtContent>
    </w:sdt>
    <w:p w14:paraId="36AC8B1A" w14:textId="77777777" w:rsidR="00962626" w:rsidRDefault="00962626">
      <w:pPr>
        <w:rPr>
          <w:rFonts w:ascii="Arial" w:hAnsi="Arial"/>
        </w:rPr>
      </w:pPr>
    </w:p>
    <w:tbl>
      <w:tblPr>
        <w:tblStyle w:val="TableGrid"/>
        <w:tblW w:w="10640" w:type="dxa"/>
        <w:tblInd w:w="-1006" w:type="dxa"/>
        <w:tblLook w:val="04A0" w:firstRow="1" w:lastRow="0" w:firstColumn="1" w:lastColumn="0" w:noHBand="0" w:noVBand="1"/>
      </w:tblPr>
      <w:tblGrid>
        <w:gridCol w:w="5070"/>
        <w:gridCol w:w="5570"/>
      </w:tblGrid>
      <w:tr w:rsidR="005E1750" w14:paraId="71EFC491" w14:textId="77777777" w:rsidTr="002D5D8B">
        <w:tc>
          <w:tcPr>
            <w:tcW w:w="10640" w:type="dxa"/>
            <w:gridSpan w:val="2"/>
            <w:shd w:val="clear" w:color="auto" w:fill="CCFFCC"/>
          </w:tcPr>
          <w:p w14:paraId="14614063" w14:textId="77777777" w:rsidR="005E1750" w:rsidRPr="007368AE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b/>
                <w:lang w:eastAsia="en-AU"/>
              </w:rPr>
            </w:pPr>
            <w:r w:rsidRPr="007368AE">
              <w:rPr>
                <w:rFonts w:ascii="Times New Roman" w:eastAsia="Times New Roman" w:hAnsi="Times New Roman" w:cs="Times New Roman"/>
                <w:b/>
                <w:lang w:eastAsia="en-AU"/>
              </w:rPr>
              <w:t xml:space="preserve">Participant details </w:t>
            </w:r>
          </w:p>
        </w:tc>
      </w:tr>
      <w:tr w:rsidR="006733EE" w14:paraId="6301F57F" w14:textId="77777777" w:rsidTr="002D5D8B">
        <w:tc>
          <w:tcPr>
            <w:tcW w:w="5070" w:type="dxa"/>
          </w:tcPr>
          <w:p w14:paraId="1654EE22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>Given name</w:t>
            </w:r>
          </w:p>
        </w:tc>
        <w:sdt>
          <w:sdtPr>
            <w:id w:val="1502092136"/>
            <w:placeholder>
              <w:docPart w:val="27ABD32DA1813D4B83CAB9E51C1D5402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534040C7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19FA919D" w14:textId="77777777" w:rsidTr="002D5D8B">
        <w:tc>
          <w:tcPr>
            <w:tcW w:w="5070" w:type="dxa"/>
          </w:tcPr>
          <w:p w14:paraId="5D33F5DB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 xml:space="preserve">Surname </w:t>
            </w:r>
          </w:p>
        </w:tc>
        <w:sdt>
          <w:sdtPr>
            <w:id w:val="116960500"/>
            <w:placeholder>
              <w:docPart w:val="2F942A84B978B74D90634DDD5D2515C5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2D6BC1E7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45AA8ADF" w14:textId="77777777" w:rsidTr="002D5D8B">
        <w:tc>
          <w:tcPr>
            <w:tcW w:w="5070" w:type="dxa"/>
          </w:tcPr>
          <w:p w14:paraId="3CB0ED95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Preferred name </w:t>
            </w:r>
          </w:p>
        </w:tc>
        <w:sdt>
          <w:sdtPr>
            <w:id w:val="-1248804418"/>
            <w:placeholder>
              <w:docPart w:val="C80DB9571B2D4C4C95E0BB97ED50AE81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6A9733C9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7D8BA8B3" w14:textId="77777777" w:rsidTr="002D5D8B">
        <w:tc>
          <w:tcPr>
            <w:tcW w:w="5070" w:type="dxa"/>
          </w:tcPr>
          <w:p w14:paraId="3A9E7995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Gender</w:t>
            </w:r>
          </w:p>
        </w:tc>
        <w:sdt>
          <w:sdtPr>
            <w:alias w:val="Gender"/>
            <w:tag w:val="Gender"/>
            <w:id w:val="-1790584230"/>
            <w:placeholder>
              <w:docPart w:val="E699CF89B8544547B4E04364E81167AE"/>
            </w:placeholder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Other" w:value="Other"/>
            </w:comboBox>
          </w:sdtPr>
          <w:sdtEndPr/>
          <w:sdtContent>
            <w:tc>
              <w:tcPr>
                <w:tcW w:w="5570" w:type="dxa"/>
              </w:tcPr>
              <w:p w14:paraId="6CAB2A89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733EE" w14:paraId="59DBE545" w14:textId="77777777" w:rsidTr="002D5D8B">
        <w:tc>
          <w:tcPr>
            <w:tcW w:w="5070" w:type="dxa"/>
          </w:tcPr>
          <w:p w14:paraId="71D3E09F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 xml:space="preserve">Date of Birth </w:t>
            </w:r>
          </w:p>
        </w:tc>
        <w:sdt>
          <w:sdtPr>
            <w:rPr>
              <w:rFonts w:ascii="Times New Roman" w:eastAsia="Times New Roman" w:hAnsi="Times New Roman" w:cs="Times New Roman"/>
              <w:lang w:eastAsia="en-AU"/>
            </w:rPr>
            <w:id w:val="-2025787956"/>
            <w:placeholder>
              <w:docPart w:val="3DA512BD8EA0E94B88A4567CF7A171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5570" w:type="dxa"/>
              </w:tcPr>
              <w:p w14:paraId="685D2EDE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796F86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6733EE" w14:paraId="37473776" w14:textId="77777777" w:rsidTr="002D5D8B">
        <w:tc>
          <w:tcPr>
            <w:tcW w:w="5070" w:type="dxa"/>
          </w:tcPr>
          <w:p w14:paraId="63F7741C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Address </w:t>
            </w:r>
          </w:p>
        </w:tc>
        <w:sdt>
          <w:sdtPr>
            <w:id w:val="1497223268"/>
            <w:placeholder>
              <w:docPart w:val="A40F13E52DE0AC4495681157DFE110EA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272E5387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42097B0D" w14:textId="77777777" w:rsidTr="002D5D8B">
        <w:tc>
          <w:tcPr>
            <w:tcW w:w="5070" w:type="dxa"/>
          </w:tcPr>
          <w:p w14:paraId="42278667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Telephone </w:t>
            </w:r>
          </w:p>
        </w:tc>
        <w:sdt>
          <w:sdtPr>
            <w:id w:val="-64116522"/>
            <w:placeholder>
              <w:docPart w:val="98313866E29C31459B073AAA80C9ACF3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015C03C6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4AC9046B" w14:textId="77777777" w:rsidTr="002D5D8B">
        <w:tc>
          <w:tcPr>
            <w:tcW w:w="5070" w:type="dxa"/>
          </w:tcPr>
          <w:p w14:paraId="00C27D71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Email </w:t>
            </w:r>
          </w:p>
        </w:tc>
        <w:sdt>
          <w:sdtPr>
            <w:id w:val="-806096079"/>
            <w:placeholder>
              <w:docPart w:val="76C7E65E9D7E4A4287240DE935B8D12E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4052FD37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6038A2B4" w14:textId="77777777" w:rsidTr="002D5D8B">
        <w:tc>
          <w:tcPr>
            <w:tcW w:w="5070" w:type="dxa"/>
          </w:tcPr>
          <w:p w14:paraId="1CBB4F38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Communication aides </w:t>
            </w:r>
          </w:p>
        </w:tc>
        <w:sdt>
          <w:sdtPr>
            <w:alias w:val="yes no list"/>
            <w:tag w:val="yes no list"/>
            <w:id w:val="834497913"/>
            <w:placeholder>
              <w:docPart w:val="3DD3D70F297F6D47A220D8C5CDF637A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570" w:type="dxa"/>
              </w:tcPr>
              <w:p w14:paraId="58DAE2B8" w14:textId="77777777" w:rsidR="005E1750" w:rsidRDefault="005E1750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733EE" w14:paraId="683AC0ED" w14:textId="77777777" w:rsidTr="002D5D8B">
        <w:tc>
          <w:tcPr>
            <w:tcW w:w="5070" w:type="dxa"/>
          </w:tcPr>
          <w:p w14:paraId="77C6C8E0" w14:textId="77777777" w:rsidR="005E1750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Person </w:t>
            </w:r>
            <w:r w:rsidR="005E1750">
              <w:rPr>
                <w:rFonts w:ascii="Times New Roman" w:eastAsia="Times New Roman" w:hAnsi="Times New Roman" w:cs="Times New Roman"/>
                <w:lang w:eastAsia="en-AU"/>
              </w:rPr>
              <w:t>consen</w:t>
            </w:r>
            <w:r>
              <w:rPr>
                <w:rFonts w:ascii="Times New Roman" w:eastAsia="Times New Roman" w:hAnsi="Times New Roman" w:cs="Times New Roman"/>
                <w:lang w:eastAsia="en-AU"/>
              </w:rPr>
              <w:t>ts to share information</w:t>
            </w:r>
          </w:p>
        </w:tc>
        <w:sdt>
          <w:sdtPr>
            <w:alias w:val="Consent to Share"/>
            <w:tag w:val="Consent to Share"/>
            <w:id w:val="-433526703"/>
            <w:placeholder>
              <w:docPart w:val="E699CF89B8544547B4E04364E81167AE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570" w:type="dxa"/>
              </w:tcPr>
              <w:p w14:paraId="20153263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733EE" w14:paraId="3F4E694E" w14:textId="77777777" w:rsidTr="002D5D8B">
        <w:tc>
          <w:tcPr>
            <w:tcW w:w="5070" w:type="dxa"/>
          </w:tcPr>
          <w:p w14:paraId="31083072" w14:textId="77777777" w:rsidR="005E1750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lastRenderedPageBreak/>
              <w:t xml:space="preserve">Person </w:t>
            </w:r>
            <w:r w:rsidR="005E1750">
              <w:rPr>
                <w:rFonts w:ascii="Times New Roman" w:eastAsia="Times New Roman" w:hAnsi="Times New Roman" w:cs="Times New Roman"/>
                <w:lang w:eastAsia="en-AU"/>
              </w:rPr>
              <w:t>consents to contact</w:t>
            </w:r>
          </w:p>
        </w:tc>
        <w:sdt>
          <w:sdtPr>
            <w:alias w:val="Consent"/>
            <w:tag w:val="Consent"/>
            <w:id w:val="454378216"/>
            <w:placeholder>
              <w:docPart w:val="E699CF89B8544547B4E04364E81167AE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5570" w:type="dxa"/>
              </w:tcPr>
              <w:p w14:paraId="223751EB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733EE" w14:paraId="5BA67A15" w14:textId="77777777" w:rsidTr="002D5D8B">
        <w:tc>
          <w:tcPr>
            <w:tcW w:w="5070" w:type="dxa"/>
          </w:tcPr>
          <w:p w14:paraId="3E2AB35F" w14:textId="77777777" w:rsidR="005E1750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Preferred method of contact</w:t>
            </w:r>
          </w:p>
        </w:tc>
        <w:sdt>
          <w:sdtPr>
            <w:alias w:val="Method of contact"/>
            <w:tag w:val="Method of contact"/>
            <w:id w:val="-1134639887"/>
            <w:placeholder>
              <w:docPart w:val="E699CF89B8544547B4E04364E81167AE"/>
            </w:placeholder>
            <w:showingPlcHdr/>
            <w:dropDownList>
              <w:listItem w:value="Choose an item."/>
              <w:listItem w:displayText="Phone" w:value="Phone"/>
              <w:listItem w:displayText="Email" w:value="Email"/>
              <w:listItem w:displayText="SMS" w:value="SMS"/>
              <w:listItem w:displayText="In writing" w:value="In writing"/>
              <w:listItem w:displayText="Face to face" w:value="Face to face"/>
              <w:listItem w:displayText="Unknown" w:value="Unknown"/>
            </w:dropDownList>
          </w:sdtPr>
          <w:sdtEndPr/>
          <w:sdtContent>
            <w:tc>
              <w:tcPr>
                <w:tcW w:w="5570" w:type="dxa"/>
              </w:tcPr>
              <w:p w14:paraId="07301BC8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733EE" w14:paraId="1779D06E" w14:textId="77777777" w:rsidTr="002D5D8B">
        <w:tc>
          <w:tcPr>
            <w:tcW w:w="5070" w:type="dxa"/>
          </w:tcPr>
          <w:p w14:paraId="1CA65AD6" w14:textId="20AAB667" w:rsidR="005E1750" w:rsidRPr="005155A2" w:rsidRDefault="009B699B" w:rsidP="00F40F1F">
            <w:pPr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 xml:space="preserve">NDIS Funding Start &amp; End date </w:t>
            </w:r>
          </w:p>
        </w:tc>
        <w:sdt>
          <w:sdtPr>
            <w:id w:val="1108079502"/>
            <w:placeholder>
              <w:docPart w:val="661394EEF88AED49B8640B4A9963D5C5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34F78A1A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38A82C67" w14:textId="77777777" w:rsidTr="002D5D8B">
        <w:tc>
          <w:tcPr>
            <w:tcW w:w="5070" w:type="dxa"/>
          </w:tcPr>
          <w:p w14:paraId="373DBC4A" w14:textId="1A89BAFA" w:rsidR="005E1750" w:rsidRPr="005155A2" w:rsidRDefault="005E1750" w:rsidP="00F40F1F">
            <w:pPr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en-AU"/>
              </w:rPr>
            </w:pPr>
            <w:r w:rsidRPr="005155A2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>NDIS</w:t>
            </w:r>
            <w:r w:rsidR="00865018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 xml:space="preserve"> participant </w:t>
            </w:r>
            <w:r w:rsid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>number</w:t>
            </w:r>
          </w:p>
        </w:tc>
        <w:sdt>
          <w:sdtPr>
            <w:id w:val="-1694215895"/>
            <w:placeholder>
              <w:docPart w:val="661394EEF88AED49B8640B4A9963D5C5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566D42CA" w14:textId="77777777" w:rsidR="005E1750" w:rsidRDefault="005E1750" w:rsidP="00F40F1F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733EE" w14:paraId="7BA8FD40" w14:textId="77777777" w:rsidTr="002D5D8B">
        <w:tc>
          <w:tcPr>
            <w:tcW w:w="5070" w:type="dxa"/>
          </w:tcPr>
          <w:p w14:paraId="47BFBE59" w14:textId="0555A8BD" w:rsidR="00865018" w:rsidRDefault="00865018" w:rsidP="00895048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Is the funding NDIA managed?</w:t>
            </w:r>
          </w:p>
        </w:tc>
        <w:tc>
          <w:tcPr>
            <w:tcW w:w="5570" w:type="dxa"/>
          </w:tcPr>
          <w:p w14:paraId="21F629A9" w14:textId="15F205AC" w:rsidR="00865018" w:rsidRDefault="004521C5" w:rsidP="003E1002">
            <w:pPr>
              <w:tabs>
                <w:tab w:val="left" w:pos="2040"/>
              </w:tabs>
              <w:textAlignment w:val="baseline"/>
            </w:pPr>
            <w:sdt>
              <w:sdtPr>
                <w:alias w:val="Consent to Share"/>
                <w:tag w:val="Consent to Share"/>
                <w:id w:val="-110521624"/>
                <w:placeholder>
                  <w:docPart w:val="145A47FE410E24449CB128A0FA5EAEF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865018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647179417"/>
                <w:placeholder>
                  <w:docPart w:val="1E48EED03F3244F5B73F488DF43B722B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733EE" w14:paraId="12BB7DBE" w14:textId="77777777" w:rsidTr="002D5D8B">
        <w:tc>
          <w:tcPr>
            <w:tcW w:w="5070" w:type="dxa"/>
          </w:tcPr>
          <w:p w14:paraId="1D087DAF" w14:textId="52DBC0C5" w:rsidR="00865018" w:rsidRDefault="00865018" w:rsidP="00895048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Is the funding plan-managed?</w:t>
            </w:r>
          </w:p>
        </w:tc>
        <w:tc>
          <w:tcPr>
            <w:tcW w:w="5570" w:type="dxa"/>
          </w:tcPr>
          <w:p w14:paraId="69CA58BF" w14:textId="7DD4289E" w:rsidR="00865018" w:rsidRDefault="004521C5" w:rsidP="003E1002">
            <w:pPr>
              <w:tabs>
                <w:tab w:val="left" w:pos="2040"/>
              </w:tabs>
              <w:textAlignment w:val="baseline"/>
            </w:pPr>
            <w:sdt>
              <w:sdtPr>
                <w:alias w:val="Consent"/>
                <w:tag w:val="Consent"/>
                <w:id w:val="885683828"/>
                <w:placeholder>
                  <w:docPart w:val="F42DEA9B92BF0B4686A6BAA5B991DC06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865018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1196382464"/>
                <w:placeholder>
                  <w:docPart w:val="C214B89179824166939333FD0DEB210C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45C7" w14:paraId="4FF373C4" w14:textId="77777777" w:rsidTr="002D5D8B">
        <w:tc>
          <w:tcPr>
            <w:tcW w:w="5070" w:type="dxa"/>
          </w:tcPr>
          <w:p w14:paraId="5C2A23C3" w14:textId="1E6E664F" w:rsidR="00C145C7" w:rsidRDefault="00FC32F3" w:rsidP="00C145C7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If</w:t>
            </w:r>
            <w:r w:rsidR="00C145C7">
              <w:rPr>
                <w:rFonts w:ascii="Times New Roman" w:eastAsia="Times New Roman" w:hAnsi="Times New Roman" w:cs="Times New Roman"/>
                <w:lang w:eastAsia="en-AU"/>
              </w:rPr>
              <w:t xml:space="preserve"> plan-managed</w:t>
            </w:r>
            <w:r w:rsidR="00910548">
              <w:rPr>
                <w:rFonts w:ascii="Times New Roman" w:eastAsia="Times New Roman" w:hAnsi="Times New Roman" w:cs="Times New Roman"/>
                <w:lang w:eastAsia="en-AU"/>
              </w:rPr>
              <w:t>, please provide details</w:t>
            </w:r>
          </w:p>
        </w:tc>
        <w:tc>
          <w:tcPr>
            <w:tcW w:w="5570" w:type="dxa"/>
          </w:tcPr>
          <w:p w14:paraId="57AAD67E" w14:textId="5CAA1B9F" w:rsidR="00C145C7" w:rsidRDefault="004521C5" w:rsidP="003E1002">
            <w:pPr>
              <w:tabs>
                <w:tab w:val="left" w:pos="2055"/>
              </w:tabs>
              <w:textAlignment w:val="baseline"/>
            </w:pPr>
            <w:sdt>
              <w:sdtPr>
                <w:alias w:val="Consent"/>
                <w:tag w:val="Consent"/>
                <w:id w:val="1079182875"/>
                <w:placeholder>
                  <w:docPart w:val="1BE25C4486EB48E6AD23D46A668F9AD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145C7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2108957733"/>
                <w:placeholder>
                  <w:docPart w:val="E7427F52778C4C10A176A4AC08940AE7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45C7" w14:paraId="55A4220A" w14:textId="77777777" w:rsidTr="002D5D8B">
        <w:tc>
          <w:tcPr>
            <w:tcW w:w="5070" w:type="dxa"/>
          </w:tcPr>
          <w:p w14:paraId="529C130A" w14:textId="4E54F0EB" w:rsidR="00C145C7" w:rsidRDefault="00C145C7" w:rsidP="00C145C7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Is the funding self-managed?</w:t>
            </w:r>
          </w:p>
        </w:tc>
        <w:tc>
          <w:tcPr>
            <w:tcW w:w="5570" w:type="dxa"/>
          </w:tcPr>
          <w:p w14:paraId="48934AA9" w14:textId="15E9D9C9" w:rsidR="00C145C7" w:rsidRDefault="004521C5" w:rsidP="003E1002">
            <w:pPr>
              <w:tabs>
                <w:tab w:val="left" w:pos="2040"/>
              </w:tabs>
              <w:textAlignment w:val="baseline"/>
            </w:pPr>
            <w:sdt>
              <w:sdtPr>
                <w:alias w:val="Consent to Share"/>
                <w:tag w:val="Consent to Share"/>
                <w:id w:val="201829643"/>
                <w:placeholder>
                  <w:docPart w:val="03CEE35018DC43788B0BCB7A8885F18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C145C7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181828976"/>
                <w:placeholder>
                  <w:docPart w:val="37AA327C92B345C19C1A7B985383633B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45C7" w14:paraId="31B54730" w14:textId="77777777" w:rsidTr="002D5D8B">
        <w:tc>
          <w:tcPr>
            <w:tcW w:w="5070" w:type="dxa"/>
          </w:tcPr>
          <w:p w14:paraId="66DE8867" w14:textId="03901170" w:rsidR="00C145C7" w:rsidRDefault="00C145C7" w:rsidP="00C145C7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Amount </w:t>
            </w:r>
            <w:r w:rsidR="00690EE8">
              <w:rPr>
                <w:rFonts w:ascii="Times New Roman" w:eastAsia="Times New Roman" w:hAnsi="Times New Roman" w:cs="Times New Roman"/>
                <w:lang w:eastAsia="en-AU"/>
              </w:rPr>
              <w:t xml:space="preserve">/ hours </w:t>
            </w:r>
            <w:r>
              <w:rPr>
                <w:rFonts w:ascii="Times New Roman" w:eastAsia="Times New Roman" w:hAnsi="Times New Roman" w:cs="Times New Roman"/>
                <w:lang w:eastAsia="en-AU"/>
              </w:rPr>
              <w:t>of funded service (Behaviour,</w:t>
            </w:r>
            <w:r w:rsidR="004521C5">
              <w:rPr>
                <w:rFonts w:ascii="Times New Roman" w:eastAsia="Times New Roman" w:hAnsi="Times New Roman" w:cs="Times New Roman"/>
                <w:lang w:eastAsia="en-AU"/>
              </w:rPr>
              <w:t xml:space="preserve"> therapy supports, ECIS</w:t>
            </w:r>
            <w:r>
              <w:rPr>
                <w:rFonts w:ascii="Times New Roman" w:eastAsia="Times New Roman" w:hAnsi="Times New Roman" w:cs="Times New Roman"/>
                <w:lang w:eastAsia="en-AU"/>
              </w:rPr>
              <w:t>)</w:t>
            </w:r>
          </w:p>
        </w:tc>
        <w:sdt>
          <w:sdtPr>
            <w:id w:val="1598292532"/>
            <w:placeholder>
              <w:docPart w:val="FA98A95A0251417DA898045724528F64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0223C7D1" w14:textId="77777777" w:rsidR="00C145C7" w:rsidRDefault="00C145C7" w:rsidP="00C145C7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16053A4" w14:textId="35FF9168" w:rsidR="00962626" w:rsidRDefault="00962626">
      <w:pPr>
        <w:rPr>
          <w:rFonts w:ascii="Arial" w:hAnsi="Arial"/>
        </w:rPr>
      </w:pPr>
    </w:p>
    <w:p w14:paraId="287A25B0" w14:textId="77777777" w:rsidR="003E1002" w:rsidRDefault="003E1002">
      <w:pPr>
        <w:rPr>
          <w:rFonts w:ascii="Arial" w:hAnsi="Arial"/>
        </w:rPr>
      </w:pPr>
    </w:p>
    <w:tbl>
      <w:tblPr>
        <w:tblStyle w:val="TableGrid"/>
        <w:tblW w:w="10640" w:type="dxa"/>
        <w:tblInd w:w="-1006" w:type="dxa"/>
        <w:tblLook w:val="04A0" w:firstRow="1" w:lastRow="0" w:firstColumn="1" w:lastColumn="0" w:noHBand="0" w:noVBand="1"/>
      </w:tblPr>
      <w:tblGrid>
        <w:gridCol w:w="5070"/>
        <w:gridCol w:w="5570"/>
      </w:tblGrid>
      <w:tr w:rsidR="003E1002" w14:paraId="23C733F5" w14:textId="77777777" w:rsidTr="003E1002">
        <w:tc>
          <w:tcPr>
            <w:tcW w:w="5070" w:type="dxa"/>
          </w:tcPr>
          <w:p w14:paraId="0B2FDC72" w14:textId="05B333C9" w:rsidR="003E1002" w:rsidRPr="003E1002" w:rsidRDefault="003E1002" w:rsidP="00512130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3E1002">
              <w:rPr>
                <w:rFonts w:ascii="Times New Roman" w:eastAsia="Times New Roman" w:hAnsi="Times New Roman" w:cs="Times New Roman"/>
                <w:lang w:eastAsia="en-AU"/>
              </w:rPr>
              <w:t xml:space="preserve">Private Health Insurance  </w:t>
            </w:r>
          </w:p>
        </w:tc>
        <w:sdt>
          <w:sdtPr>
            <w:id w:val="-2122530632"/>
            <w:placeholder>
              <w:docPart w:val="2301E58B158C4A969461E70D46AABF5B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4628BC28" w14:textId="77777777" w:rsidR="003E1002" w:rsidRDefault="003E1002" w:rsidP="00512130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E1002" w14:paraId="39C953A2" w14:textId="77777777" w:rsidTr="003E1002">
        <w:tc>
          <w:tcPr>
            <w:tcW w:w="5070" w:type="dxa"/>
          </w:tcPr>
          <w:p w14:paraId="2C210749" w14:textId="74B1562A" w:rsidR="003E1002" w:rsidRPr="003E1002" w:rsidRDefault="003E1002" w:rsidP="00512130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3E1002">
              <w:rPr>
                <w:rFonts w:ascii="Times New Roman" w:eastAsia="Times New Roman" w:hAnsi="Times New Roman" w:cs="Times New Roman"/>
                <w:lang w:eastAsia="en-AU"/>
              </w:rPr>
              <w:t>Medicare</w:t>
            </w:r>
          </w:p>
        </w:tc>
        <w:sdt>
          <w:sdtPr>
            <w:id w:val="-1320188447"/>
            <w:placeholder>
              <w:docPart w:val="62B1F53F55A4421498E2CDA995055700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0A2147BA" w14:textId="77777777" w:rsidR="003E1002" w:rsidRDefault="003E1002" w:rsidP="00512130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E1002" w14:paraId="1209E5CE" w14:textId="77777777" w:rsidTr="003E1002">
        <w:tc>
          <w:tcPr>
            <w:tcW w:w="5070" w:type="dxa"/>
          </w:tcPr>
          <w:p w14:paraId="7B9A3601" w14:textId="4C8B25CB" w:rsidR="003E1002" w:rsidRDefault="003E1002" w:rsidP="00512130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Traffic Accident Commission (TAC) or other </w:t>
            </w:r>
          </w:p>
        </w:tc>
        <w:tc>
          <w:tcPr>
            <w:tcW w:w="5570" w:type="dxa"/>
          </w:tcPr>
          <w:p w14:paraId="6616C17E" w14:textId="2DBDF063" w:rsidR="003E1002" w:rsidRDefault="004521C5" w:rsidP="003E1002">
            <w:pPr>
              <w:tabs>
                <w:tab w:val="center" w:pos="2677"/>
              </w:tabs>
              <w:textAlignment w:val="baseline"/>
            </w:pPr>
            <w:sdt>
              <w:sdtPr>
                <w:alias w:val="Consent to Share"/>
                <w:tag w:val="Consent to Share"/>
                <w:id w:val="1719016372"/>
                <w:placeholder>
                  <w:docPart w:val="EF7F986812D243A6A935524FCFC7578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E1002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310632011"/>
                <w:placeholder>
                  <w:docPart w:val="E27CDC06DD2248858FD9B96932FE631D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E1002" w14:paraId="1541A5BD" w14:textId="77777777" w:rsidTr="003E1002">
        <w:tc>
          <w:tcPr>
            <w:tcW w:w="5070" w:type="dxa"/>
          </w:tcPr>
          <w:p w14:paraId="087D1FCD" w14:textId="52C41693" w:rsidR="003E1002" w:rsidRDefault="003E1002" w:rsidP="00512130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Self-funded </w:t>
            </w:r>
          </w:p>
        </w:tc>
        <w:tc>
          <w:tcPr>
            <w:tcW w:w="5570" w:type="dxa"/>
          </w:tcPr>
          <w:p w14:paraId="4339A37C" w14:textId="4CD74279" w:rsidR="003E1002" w:rsidRDefault="004521C5" w:rsidP="003E1002">
            <w:pPr>
              <w:tabs>
                <w:tab w:val="left" w:pos="2160"/>
              </w:tabs>
              <w:textAlignment w:val="baseline"/>
            </w:pPr>
            <w:sdt>
              <w:sdtPr>
                <w:alias w:val="Consent to Share"/>
                <w:tag w:val="Consent to Share"/>
                <w:id w:val="-879160850"/>
                <w:placeholder>
                  <w:docPart w:val="4DD2F5ABE00542679EC43781117CC8E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E1002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409776634"/>
                <w:placeholder>
                  <w:docPart w:val="74C723C683414128967F3174CE081394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E1002" w14:paraId="490E71E1" w14:textId="77777777" w:rsidTr="003E1002">
        <w:tc>
          <w:tcPr>
            <w:tcW w:w="5070" w:type="dxa"/>
          </w:tcPr>
          <w:p w14:paraId="7EAFFE9D" w14:textId="0289429F" w:rsidR="003E1002" w:rsidRDefault="003E1002" w:rsidP="00512130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Institution fund (agencies, schools etc)</w:t>
            </w:r>
          </w:p>
        </w:tc>
        <w:tc>
          <w:tcPr>
            <w:tcW w:w="5570" w:type="dxa"/>
          </w:tcPr>
          <w:p w14:paraId="40C7B8EF" w14:textId="58FAA4CC" w:rsidR="003E1002" w:rsidRDefault="004521C5" w:rsidP="003E1002">
            <w:pPr>
              <w:tabs>
                <w:tab w:val="left" w:pos="2220"/>
              </w:tabs>
              <w:textAlignment w:val="baseline"/>
            </w:pPr>
            <w:sdt>
              <w:sdtPr>
                <w:alias w:val="Consent to Share"/>
                <w:tag w:val="Consent to Share"/>
                <w:id w:val="-1652059524"/>
                <w:placeholder>
                  <w:docPart w:val="8B7662D43B55434FB6D077155B751B62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E1002" w:rsidRPr="00796F86">
                  <w:rPr>
                    <w:rStyle w:val="PlaceholderText"/>
                  </w:rPr>
                  <w:t>Choose an item.</w:t>
                </w:r>
              </w:sdtContent>
            </w:sdt>
            <w:r w:rsidR="003E1002">
              <w:tab/>
            </w:r>
            <w:sdt>
              <w:sdtPr>
                <w:id w:val="-372225132"/>
                <w:placeholder>
                  <w:docPart w:val="8FBD8A8D39F846B1BE2D83F107EA804B"/>
                </w:placeholder>
                <w:showingPlcHdr/>
                <w:text/>
              </w:sdtPr>
              <w:sdtEndPr/>
              <w:sdtContent>
                <w:r w:rsidR="003E1002" w:rsidRPr="00796F8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8BCDEDB" w14:textId="77777777" w:rsidR="003E1002" w:rsidRDefault="003E1002">
      <w:pPr>
        <w:rPr>
          <w:rFonts w:ascii="Arial" w:hAnsi="Arial"/>
        </w:rPr>
      </w:pPr>
    </w:p>
    <w:tbl>
      <w:tblPr>
        <w:tblStyle w:val="TableGrid"/>
        <w:tblW w:w="10640" w:type="dxa"/>
        <w:tblInd w:w="-1006" w:type="dxa"/>
        <w:tblLook w:val="04A0" w:firstRow="1" w:lastRow="0" w:firstColumn="1" w:lastColumn="0" w:noHBand="0" w:noVBand="1"/>
      </w:tblPr>
      <w:tblGrid>
        <w:gridCol w:w="5070"/>
        <w:gridCol w:w="5570"/>
      </w:tblGrid>
      <w:tr w:rsidR="008A7468" w14:paraId="43981EBB" w14:textId="77777777" w:rsidTr="00B5440D">
        <w:tc>
          <w:tcPr>
            <w:tcW w:w="10640" w:type="dxa"/>
            <w:gridSpan w:val="2"/>
            <w:shd w:val="clear" w:color="auto" w:fill="CCFFCC"/>
          </w:tcPr>
          <w:p w14:paraId="5F831A63" w14:textId="5CDE0AC4" w:rsidR="008A7468" w:rsidRPr="007368AE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b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AU"/>
              </w:rPr>
              <w:t>Carer’s / parents/ guardians</w:t>
            </w:r>
            <w:r w:rsidRPr="007368AE">
              <w:rPr>
                <w:rFonts w:ascii="Times New Roman" w:eastAsia="Times New Roman" w:hAnsi="Times New Roman" w:cs="Times New Roman"/>
                <w:b/>
                <w:lang w:eastAsia="en-AU"/>
              </w:rPr>
              <w:t xml:space="preserve"> details </w:t>
            </w:r>
          </w:p>
        </w:tc>
      </w:tr>
      <w:tr w:rsidR="008A7468" w14:paraId="001FFC50" w14:textId="77777777" w:rsidTr="00B5440D">
        <w:tc>
          <w:tcPr>
            <w:tcW w:w="5070" w:type="dxa"/>
          </w:tcPr>
          <w:p w14:paraId="3DDFD2D0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>Given name</w:t>
            </w:r>
          </w:p>
        </w:tc>
        <w:sdt>
          <w:sdtPr>
            <w:id w:val="163436447"/>
            <w:placeholder>
              <w:docPart w:val="AF7E770DC8D5E046AEBB8997919B8CF8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4EA73819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62D8FD6A" w14:textId="77777777" w:rsidTr="00B5440D">
        <w:tc>
          <w:tcPr>
            <w:tcW w:w="5070" w:type="dxa"/>
          </w:tcPr>
          <w:p w14:paraId="661F4BBF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 w:rsidRPr="009B699B">
              <w:rPr>
                <w:rFonts w:ascii="Times New Roman" w:eastAsia="Times New Roman" w:hAnsi="Times New Roman" w:cs="Times New Roman"/>
                <w:color w:val="FF0000"/>
                <w:lang w:eastAsia="en-AU"/>
              </w:rPr>
              <w:t xml:space="preserve">Surname </w:t>
            </w:r>
          </w:p>
        </w:tc>
        <w:sdt>
          <w:sdtPr>
            <w:id w:val="1373497660"/>
            <w:placeholder>
              <w:docPart w:val="D89B6F1B99EA7B488218EB2A43C756AF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59A9D18D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6ADB8DB3" w14:textId="77777777" w:rsidTr="00B5440D">
        <w:tc>
          <w:tcPr>
            <w:tcW w:w="5070" w:type="dxa"/>
          </w:tcPr>
          <w:p w14:paraId="397EBAA1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Preferred name </w:t>
            </w:r>
          </w:p>
        </w:tc>
        <w:sdt>
          <w:sdtPr>
            <w:id w:val="288399519"/>
            <w:placeholder>
              <w:docPart w:val="46AC7274A1B8B64BAA617C229860DA7F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4DCA7446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65F89DD4" w14:textId="77777777" w:rsidTr="00B5440D">
        <w:tc>
          <w:tcPr>
            <w:tcW w:w="5070" w:type="dxa"/>
          </w:tcPr>
          <w:p w14:paraId="03D7F7EE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Gender</w:t>
            </w:r>
          </w:p>
        </w:tc>
        <w:sdt>
          <w:sdtPr>
            <w:alias w:val="Gender"/>
            <w:tag w:val="Gender"/>
            <w:id w:val="1242682654"/>
            <w:placeholder>
              <w:docPart w:val="C2853A033FE4394C8D2D12FEA9D31892"/>
            </w:placeholder>
            <w:showingPlcHdr/>
            <w:comboBox>
              <w:listItem w:value="Choose an item."/>
              <w:listItem w:displayText="Male" w:value="Male"/>
              <w:listItem w:displayText="Female" w:value="Female"/>
              <w:listItem w:displayText="Other" w:value="Other"/>
            </w:comboBox>
          </w:sdtPr>
          <w:sdtEndPr/>
          <w:sdtContent>
            <w:tc>
              <w:tcPr>
                <w:tcW w:w="5570" w:type="dxa"/>
              </w:tcPr>
              <w:p w14:paraId="0F4F0828" w14:textId="77777777" w:rsidR="008A7468" w:rsidRDefault="008A7468" w:rsidP="00B5440D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A7468" w14:paraId="3E67FA52" w14:textId="77777777" w:rsidTr="00B5440D">
        <w:tc>
          <w:tcPr>
            <w:tcW w:w="5070" w:type="dxa"/>
          </w:tcPr>
          <w:p w14:paraId="298BC027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Address </w:t>
            </w:r>
          </w:p>
        </w:tc>
        <w:sdt>
          <w:sdtPr>
            <w:id w:val="1809427843"/>
            <w:placeholder>
              <w:docPart w:val="2FD7280044C4F04AAC56415640BD32B4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71575515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4A5273E6" w14:textId="77777777" w:rsidTr="00B5440D">
        <w:tc>
          <w:tcPr>
            <w:tcW w:w="5070" w:type="dxa"/>
          </w:tcPr>
          <w:p w14:paraId="35FAE0A6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Telephone </w:t>
            </w:r>
          </w:p>
        </w:tc>
        <w:sdt>
          <w:sdtPr>
            <w:id w:val="-533278667"/>
            <w:placeholder>
              <w:docPart w:val="46086CB68B76DF42B34566F43E89AA38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7489175E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35EED325" w14:textId="77777777" w:rsidTr="00B5440D">
        <w:tc>
          <w:tcPr>
            <w:tcW w:w="5070" w:type="dxa"/>
          </w:tcPr>
          <w:p w14:paraId="5835170B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Email </w:t>
            </w:r>
          </w:p>
        </w:tc>
        <w:sdt>
          <w:sdtPr>
            <w:id w:val="-130562702"/>
            <w:placeholder>
              <w:docPart w:val="0CDD56F6458C45499DA78A27B7A8C151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07C1EEB2" w14:textId="77777777" w:rsidR="008A7468" w:rsidRDefault="008A7468" w:rsidP="00B5440D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7468" w14:paraId="4871DF7C" w14:textId="77777777" w:rsidTr="00B5440D">
        <w:tc>
          <w:tcPr>
            <w:tcW w:w="5070" w:type="dxa"/>
          </w:tcPr>
          <w:p w14:paraId="7F791217" w14:textId="77777777" w:rsidR="008A7468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Preferred method of contact</w:t>
            </w:r>
          </w:p>
        </w:tc>
        <w:sdt>
          <w:sdtPr>
            <w:alias w:val="Method of contact"/>
            <w:tag w:val="Method of contact"/>
            <w:id w:val="-629392403"/>
            <w:placeholder>
              <w:docPart w:val="C2853A033FE4394C8D2D12FEA9D31892"/>
            </w:placeholder>
            <w:showingPlcHdr/>
            <w:dropDownList>
              <w:listItem w:value="Choose an item."/>
              <w:listItem w:displayText="Phone" w:value="Phone"/>
              <w:listItem w:displayText="Email" w:value="Email"/>
              <w:listItem w:displayText="SMS" w:value="SMS"/>
              <w:listItem w:displayText="In writing" w:value="In writing"/>
              <w:listItem w:displayText="Face to face" w:value="Face to face"/>
              <w:listItem w:displayText="Unknown" w:value="Unknown"/>
            </w:dropDownList>
          </w:sdtPr>
          <w:sdtEndPr/>
          <w:sdtContent>
            <w:tc>
              <w:tcPr>
                <w:tcW w:w="5570" w:type="dxa"/>
              </w:tcPr>
              <w:p w14:paraId="62B803AD" w14:textId="77777777" w:rsidR="008A7468" w:rsidRDefault="008A7468" w:rsidP="00B5440D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8A7468" w14:paraId="7CCF94E7" w14:textId="77777777" w:rsidTr="00B5440D">
        <w:tc>
          <w:tcPr>
            <w:tcW w:w="5070" w:type="dxa"/>
          </w:tcPr>
          <w:p w14:paraId="53977781" w14:textId="0E5ED0DF" w:rsidR="008A7468" w:rsidRPr="005155A2" w:rsidRDefault="008A7468" w:rsidP="00B5440D">
            <w:pPr>
              <w:textAlignment w:val="baseline"/>
              <w:rPr>
                <w:rFonts w:ascii="Times New Roman" w:eastAsia="Times New Roman" w:hAnsi="Times New Roman" w:cs="Times New Roman"/>
                <w:color w:val="FF0000"/>
                <w:lang w:eastAsia="en-AU"/>
              </w:rPr>
            </w:pPr>
            <w:r w:rsidRPr="008A7468">
              <w:rPr>
                <w:rFonts w:ascii="Times New Roman" w:eastAsia="Times New Roman" w:hAnsi="Times New Roman" w:cs="Times New Roman"/>
                <w:color w:val="000000" w:themeColor="text1"/>
                <w:lang w:eastAsia="en-AU"/>
              </w:rPr>
              <w:t>Preferred time to contact</w:t>
            </w:r>
          </w:p>
        </w:tc>
        <w:sdt>
          <w:sdtPr>
            <w:id w:val="1376737567"/>
            <w:placeholder>
              <w:docPart w:val="4E3E1F887B50BC4C9A7548F8C83D974C"/>
            </w:placeholder>
            <w:showingPlcHdr/>
            <w:text/>
          </w:sdtPr>
          <w:sdtEndPr/>
          <w:sdtContent>
            <w:tc>
              <w:tcPr>
                <w:tcW w:w="5570" w:type="dxa"/>
              </w:tcPr>
              <w:p w14:paraId="74D0796F" w14:textId="77777777" w:rsidR="008A7468" w:rsidRDefault="008A7468" w:rsidP="00B5440D">
                <w:pPr>
                  <w:textAlignment w:val="baseline"/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77575A0" w14:textId="77777777" w:rsidR="00962626" w:rsidRDefault="00962626">
      <w:pPr>
        <w:rPr>
          <w:rFonts w:ascii="Arial" w:hAnsi="Arial"/>
        </w:rPr>
      </w:pPr>
    </w:p>
    <w:p w14:paraId="38251448" w14:textId="77777777" w:rsidR="008A7468" w:rsidRDefault="008A7468">
      <w:pPr>
        <w:rPr>
          <w:rFonts w:ascii="Arial" w:hAnsi="Arial"/>
        </w:rPr>
      </w:pPr>
    </w:p>
    <w:tbl>
      <w:tblPr>
        <w:tblStyle w:val="TableGrid"/>
        <w:tblW w:w="10612" w:type="dxa"/>
        <w:tblInd w:w="-1006" w:type="dxa"/>
        <w:tblLook w:val="00A0" w:firstRow="1" w:lastRow="0" w:firstColumn="1" w:lastColumn="0" w:noHBand="0" w:noVBand="0"/>
      </w:tblPr>
      <w:tblGrid>
        <w:gridCol w:w="10612"/>
      </w:tblGrid>
      <w:tr w:rsidR="0073163F" w14:paraId="6418F65A" w14:textId="77777777" w:rsidTr="006733EE">
        <w:tc>
          <w:tcPr>
            <w:tcW w:w="10612" w:type="dxa"/>
          </w:tcPr>
          <w:p w14:paraId="402E33B2" w14:textId="77777777" w:rsidR="0073163F" w:rsidRPr="007368AE" w:rsidRDefault="0073163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Reason for referral </w:t>
            </w:r>
          </w:p>
          <w:p w14:paraId="478212D3" w14:textId="39A381C7" w:rsidR="0073163F" w:rsidRPr="007368AE" w:rsidRDefault="0073163F" w:rsidP="00865018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Brief description of the reason for referral. </w:t>
            </w:r>
            <w:r w:rsidRPr="007368AE">
              <w:rPr>
                <w:rFonts w:ascii="Arial" w:hAnsi="Arial"/>
                <w:i/>
                <w:sz w:val="20"/>
              </w:rPr>
              <w:t xml:space="preserve"> </w:t>
            </w:r>
            <w:r w:rsidR="00865018">
              <w:rPr>
                <w:rFonts w:ascii="Arial" w:hAnsi="Arial"/>
                <w:i/>
                <w:sz w:val="20"/>
              </w:rPr>
              <w:t>i.e.</w:t>
            </w:r>
            <w:r>
              <w:rPr>
                <w:rFonts w:ascii="Arial" w:hAnsi="Arial"/>
                <w:i/>
                <w:sz w:val="20"/>
              </w:rPr>
              <w:t>, behavio</w:t>
            </w:r>
            <w:r w:rsidR="00865018">
              <w:rPr>
                <w:rFonts w:ascii="Arial" w:hAnsi="Arial"/>
                <w:i/>
                <w:sz w:val="20"/>
              </w:rPr>
              <w:t xml:space="preserve">ural support needs, deficits in adaptive behaviours, social skills, self-management, </w:t>
            </w:r>
            <w:r w:rsidR="00792B02">
              <w:rPr>
                <w:rFonts w:ascii="Arial" w:hAnsi="Arial"/>
                <w:i/>
                <w:sz w:val="20"/>
              </w:rPr>
              <w:t>language &amp; communication, activities of daily living etc</w:t>
            </w:r>
            <w:r w:rsidR="00865018">
              <w:rPr>
                <w:rFonts w:ascii="Arial" w:hAnsi="Arial"/>
                <w:i/>
                <w:sz w:val="20"/>
              </w:rPr>
              <w:t xml:space="preserve"> </w:t>
            </w:r>
          </w:p>
        </w:tc>
      </w:tr>
      <w:tr w:rsidR="0073163F" w14:paraId="1035AD6A" w14:textId="77777777" w:rsidTr="006733EE">
        <w:sdt>
          <w:sdtPr>
            <w:id w:val="12692305"/>
            <w:placeholder>
              <w:docPart w:val="E4AF8E39A47E7046B730F712E9ED5F6D"/>
            </w:placeholder>
            <w:showingPlcHdr/>
            <w:text/>
          </w:sdtPr>
          <w:sdtEndPr/>
          <w:sdtContent>
            <w:tc>
              <w:tcPr>
                <w:tcW w:w="10612" w:type="dxa"/>
              </w:tcPr>
              <w:p w14:paraId="2CAFC266" w14:textId="77777777" w:rsidR="0073163F" w:rsidRDefault="0073163F">
                <w:r w:rsidRPr="00EF3931">
                  <w:rPr>
                    <w:rStyle w:val="PlaceholderText"/>
                  </w:rPr>
                  <w:t>Click or tap here to enter text.</w:t>
                </w:r>
              </w:p>
              <w:p w14:paraId="6DC18583" w14:textId="77777777" w:rsidR="0073163F" w:rsidRDefault="0073163F"/>
              <w:p w14:paraId="342BF737" w14:textId="77777777" w:rsidR="0073163F" w:rsidRDefault="0073163F"/>
              <w:p w14:paraId="15B7BFF1" w14:textId="77777777" w:rsidR="0073163F" w:rsidRDefault="0073163F"/>
              <w:p w14:paraId="454B348D" w14:textId="77777777" w:rsidR="0073163F" w:rsidRDefault="0073163F"/>
              <w:p w14:paraId="712BE14F" w14:textId="77777777" w:rsidR="0073163F" w:rsidRDefault="0073163F"/>
              <w:p w14:paraId="3B6F769B" w14:textId="77777777" w:rsidR="0073163F" w:rsidRDefault="0073163F"/>
              <w:p w14:paraId="3E25E928" w14:textId="77777777" w:rsidR="0073163F" w:rsidRDefault="0073163F"/>
              <w:p w14:paraId="4F6E7CFF" w14:textId="77777777" w:rsidR="0073163F" w:rsidRDefault="0073163F"/>
              <w:p w14:paraId="5CBE17D4" w14:textId="77777777" w:rsidR="0073163F" w:rsidRDefault="0073163F"/>
              <w:p w14:paraId="03A50E04" w14:textId="77777777" w:rsidR="0073163F" w:rsidRDefault="0073163F"/>
              <w:p w14:paraId="6E175570" w14:textId="77777777" w:rsidR="0073163F" w:rsidRDefault="0073163F">
                <w:pPr>
                  <w:rPr>
                    <w:rFonts w:ascii="Arial" w:hAnsi="Arial"/>
                  </w:rPr>
                </w:pPr>
              </w:p>
            </w:tc>
          </w:sdtContent>
        </w:sdt>
      </w:tr>
      <w:tr w:rsidR="0073163F" w14:paraId="595A7834" w14:textId="77777777" w:rsidTr="006733EE">
        <w:tc>
          <w:tcPr>
            <w:tcW w:w="10612" w:type="dxa"/>
          </w:tcPr>
          <w:p w14:paraId="764A7B92" w14:textId="77777777" w:rsidR="0073163F" w:rsidRDefault="0073163F">
            <w:r>
              <w:t xml:space="preserve">Anticipated number of sessions/interventions </w:t>
            </w:r>
          </w:p>
          <w:p w14:paraId="2273757E" w14:textId="32B50754" w:rsidR="0073163F" w:rsidRDefault="0073163F">
            <w:pPr>
              <w:rPr>
                <w:i/>
              </w:rPr>
            </w:pPr>
            <w:r>
              <w:rPr>
                <w:i/>
              </w:rPr>
              <w:t xml:space="preserve">i.e., -    </w:t>
            </w:r>
            <w:r w:rsidR="00792B02">
              <w:rPr>
                <w:i/>
              </w:rPr>
              <w:t>Functional Behaviour Assessment</w:t>
            </w:r>
            <w:r w:rsidR="00B61E36">
              <w:rPr>
                <w:i/>
              </w:rPr>
              <w:t xml:space="preserve"> (FBA)</w:t>
            </w:r>
          </w:p>
          <w:p w14:paraId="426F3A84" w14:textId="01A49849" w:rsidR="0073163F" w:rsidRDefault="0073163F">
            <w:pPr>
              <w:rPr>
                <w:i/>
              </w:rPr>
            </w:pPr>
            <w:r>
              <w:rPr>
                <w:i/>
              </w:rPr>
              <w:t xml:space="preserve">       -</w:t>
            </w:r>
            <w:r w:rsidR="00792B02">
              <w:rPr>
                <w:i/>
              </w:rPr>
              <w:t>Development of Behaviour Support Plan (BSP)</w:t>
            </w:r>
          </w:p>
          <w:p w14:paraId="4024A854" w14:textId="0A97D3C1" w:rsidR="0073163F" w:rsidRPr="0073163F" w:rsidRDefault="0073163F" w:rsidP="00792B02">
            <w:pPr>
              <w:rPr>
                <w:i/>
              </w:rPr>
            </w:pPr>
            <w:r>
              <w:rPr>
                <w:i/>
              </w:rPr>
              <w:t xml:space="preserve">       - </w:t>
            </w:r>
            <w:r w:rsidR="00634A08">
              <w:rPr>
                <w:i/>
              </w:rPr>
              <w:t xml:space="preserve">Training carers / staff </w:t>
            </w:r>
            <w:r w:rsidR="00792B02">
              <w:rPr>
                <w:i/>
              </w:rPr>
              <w:t xml:space="preserve"> &amp;</w:t>
            </w:r>
            <w:r w:rsidR="00634A08">
              <w:rPr>
                <w:i/>
              </w:rPr>
              <w:t xml:space="preserve"> direct </w:t>
            </w:r>
            <w:r w:rsidR="00792B02">
              <w:rPr>
                <w:i/>
              </w:rPr>
              <w:t xml:space="preserve"> implementation of BSP</w:t>
            </w:r>
          </w:p>
        </w:tc>
      </w:tr>
      <w:tr w:rsidR="0073163F" w14:paraId="4CD6F933" w14:textId="77777777" w:rsidTr="006733EE">
        <w:tc>
          <w:tcPr>
            <w:tcW w:w="10612" w:type="dxa"/>
          </w:tcPr>
          <w:p w14:paraId="7EC24CFC" w14:textId="77777777" w:rsidR="0073163F" w:rsidRDefault="004521C5" w:rsidP="0073163F">
            <w:sdt>
              <w:sdtPr>
                <w:id w:val="12692309"/>
                <w:placeholder>
                  <w:docPart w:val="731B6903E66B5C4E8377A214CAA055A3"/>
                </w:placeholder>
                <w:showingPlcHdr/>
                <w:text/>
              </w:sdtPr>
              <w:sdtEndPr/>
              <w:sdtContent>
                <w:r w:rsidR="0073163F" w:rsidRPr="00EF3931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F10678A" w14:textId="77777777" w:rsidR="0073163F" w:rsidRDefault="0073163F"/>
          <w:p w14:paraId="33610D0C" w14:textId="77777777" w:rsidR="0073163F" w:rsidRDefault="0073163F"/>
          <w:p w14:paraId="2D3E5F33" w14:textId="77777777" w:rsidR="0073163F" w:rsidRDefault="0073163F"/>
        </w:tc>
      </w:tr>
    </w:tbl>
    <w:p w14:paraId="6E22F2EA" w14:textId="77777777" w:rsidR="0073163F" w:rsidRDefault="0073163F">
      <w:pPr>
        <w:rPr>
          <w:rFonts w:ascii="Arial" w:hAnsi="Arial"/>
        </w:rPr>
      </w:pPr>
    </w:p>
    <w:p w14:paraId="4DCDEF99" w14:textId="77777777" w:rsidR="00962626" w:rsidRDefault="00962626">
      <w:pPr>
        <w:rPr>
          <w:rFonts w:ascii="Arial" w:hAnsi="Arial"/>
        </w:rPr>
      </w:pPr>
    </w:p>
    <w:p w14:paraId="02449F31" w14:textId="77777777" w:rsidR="002D5D8B" w:rsidRDefault="002D5D8B">
      <w:pPr>
        <w:rPr>
          <w:rFonts w:ascii="Arial" w:hAnsi="Arial"/>
        </w:rPr>
      </w:pPr>
    </w:p>
    <w:p w14:paraId="1D9BDC71" w14:textId="77777777" w:rsidR="002D5D8B" w:rsidRDefault="002D5D8B">
      <w:pPr>
        <w:rPr>
          <w:rFonts w:ascii="Arial" w:hAnsi="Arial"/>
        </w:rPr>
      </w:pPr>
    </w:p>
    <w:p w14:paraId="7F649305" w14:textId="77777777" w:rsidR="002D5D8B" w:rsidRDefault="002D5D8B">
      <w:pPr>
        <w:rPr>
          <w:rFonts w:ascii="Arial" w:hAnsi="Arial"/>
        </w:rPr>
      </w:pPr>
    </w:p>
    <w:p w14:paraId="506931F5" w14:textId="77777777" w:rsidR="002D5D8B" w:rsidRDefault="002D5D8B">
      <w:pPr>
        <w:rPr>
          <w:rFonts w:ascii="Arial" w:hAnsi="Arial"/>
        </w:rPr>
      </w:pPr>
    </w:p>
    <w:p w14:paraId="706D8C55" w14:textId="77777777" w:rsidR="00962626" w:rsidRDefault="00962626">
      <w:pPr>
        <w:rPr>
          <w:rFonts w:ascii="Arial" w:hAnsi="Arial"/>
        </w:rPr>
      </w:pPr>
    </w:p>
    <w:tbl>
      <w:tblPr>
        <w:tblStyle w:val="TableGrid"/>
        <w:tblW w:w="10640" w:type="dxa"/>
        <w:tblInd w:w="-1006" w:type="dxa"/>
        <w:tblLook w:val="04A0" w:firstRow="1" w:lastRow="0" w:firstColumn="1" w:lastColumn="0" w:noHBand="0" w:noVBand="1"/>
      </w:tblPr>
      <w:tblGrid>
        <w:gridCol w:w="5647"/>
        <w:gridCol w:w="4993"/>
      </w:tblGrid>
      <w:tr w:rsidR="00F40F1F" w14:paraId="5DC2C460" w14:textId="77777777" w:rsidTr="006733EE">
        <w:tc>
          <w:tcPr>
            <w:tcW w:w="10640" w:type="dxa"/>
            <w:gridSpan w:val="2"/>
            <w:shd w:val="clear" w:color="auto" w:fill="FABF8F" w:themeFill="accent6" w:themeFillTint="99"/>
          </w:tcPr>
          <w:p w14:paraId="35AD8B38" w14:textId="77777777" w:rsidR="00F40F1F" w:rsidRPr="007368AE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b/>
                <w:lang w:eastAsia="en-AU"/>
              </w:rPr>
            </w:pPr>
            <w:r w:rsidRPr="007368AE">
              <w:rPr>
                <w:rFonts w:ascii="Times New Roman" w:eastAsia="Times New Roman" w:hAnsi="Times New Roman" w:cs="Times New Roman"/>
                <w:b/>
                <w:lang w:eastAsia="en-AU"/>
              </w:rPr>
              <w:t xml:space="preserve">Cultural </w:t>
            </w:r>
            <w:r w:rsidR="0084227A" w:rsidRPr="007368AE">
              <w:rPr>
                <w:rFonts w:ascii="Times New Roman" w:eastAsia="Times New Roman" w:hAnsi="Times New Roman" w:cs="Times New Roman"/>
                <w:b/>
                <w:lang w:eastAsia="en-AU"/>
              </w:rPr>
              <w:t xml:space="preserve">considerations </w:t>
            </w:r>
          </w:p>
        </w:tc>
      </w:tr>
      <w:tr w:rsidR="00F40F1F" w14:paraId="2D22B8FC" w14:textId="77777777" w:rsidTr="006733EE">
        <w:tc>
          <w:tcPr>
            <w:tcW w:w="5647" w:type="dxa"/>
            <w:shd w:val="clear" w:color="auto" w:fill="auto"/>
          </w:tcPr>
          <w:p w14:paraId="13F47955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Spiritual and/or Cultural requirements</w:t>
            </w:r>
          </w:p>
        </w:tc>
        <w:sdt>
          <w:sdtPr>
            <w:rPr>
              <w:rFonts w:ascii="Times New Roman" w:eastAsia="Times New Roman" w:hAnsi="Times New Roman" w:cs="Times New Roman"/>
              <w:lang w:eastAsia="en-AU"/>
            </w:rPr>
            <w:id w:val="1322783886"/>
            <w:placeholder>
              <w:docPart w:val="31BB1E5FB0F1844DABE2EC5644CB686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Unknown" w:value="Unknown"/>
            </w:dropDownList>
          </w:sdtPr>
          <w:sdtEndPr/>
          <w:sdtContent>
            <w:tc>
              <w:tcPr>
                <w:tcW w:w="4993" w:type="dxa"/>
                <w:shd w:val="clear" w:color="auto" w:fill="auto"/>
              </w:tcPr>
              <w:p w14:paraId="24DF7F48" w14:textId="77777777" w:rsidR="00F40F1F" w:rsidRDefault="00F40F1F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796F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0F1F" w14:paraId="72C0C0A9" w14:textId="77777777" w:rsidTr="006733EE">
        <w:tc>
          <w:tcPr>
            <w:tcW w:w="5647" w:type="dxa"/>
            <w:shd w:val="clear" w:color="auto" w:fill="auto"/>
          </w:tcPr>
          <w:p w14:paraId="281F6E7F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Spiritual belief or Religion</w:t>
            </w:r>
          </w:p>
        </w:tc>
        <w:sdt>
          <w:sdtPr>
            <w:rPr>
              <w:rFonts w:ascii="Times New Roman" w:eastAsia="Times New Roman" w:hAnsi="Times New Roman" w:cs="Times New Roman"/>
              <w:lang w:eastAsia="en-AU"/>
            </w:rPr>
            <w:id w:val="680314579"/>
            <w:placeholder>
              <w:docPart w:val="BAF764F51BD06341AE6EB71817C32C35"/>
            </w:placeholder>
            <w:showingPlcHdr/>
            <w:text/>
          </w:sdtPr>
          <w:sdtEndPr/>
          <w:sdtContent>
            <w:tc>
              <w:tcPr>
                <w:tcW w:w="4993" w:type="dxa"/>
                <w:shd w:val="clear" w:color="auto" w:fill="auto"/>
              </w:tcPr>
              <w:p w14:paraId="58DEB489" w14:textId="77777777" w:rsidR="00F40F1F" w:rsidRDefault="00F40F1F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796F8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043A4A45" w14:textId="77777777" w:rsidTr="006733EE">
        <w:tc>
          <w:tcPr>
            <w:tcW w:w="5647" w:type="dxa"/>
          </w:tcPr>
          <w:p w14:paraId="67AC0BE1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Aboriginal or Torres Strait Islander</w:t>
            </w:r>
          </w:p>
        </w:tc>
        <w:sdt>
          <w:sdtPr>
            <w:alias w:val="yes no list"/>
            <w:tag w:val="yes no list"/>
            <w:id w:val="-704796906"/>
            <w:placeholder>
              <w:docPart w:val="F6D45F99997091409053C269C8FC482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4993" w:type="dxa"/>
              </w:tcPr>
              <w:p w14:paraId="4E509393" w14:textId="77777777" w:rsidR="00F40F1F" w:rsidRDefault="00F40F1F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40F1F" w14:paraId="3FE78A49" w14:textId="77777777" w:rsidTr="006733EE">
        <w:tc>
          <w:tcPr>
            <w:tcW w:w="5647" w:type="dxa"/>
          </w:tcPr>
          <w:p w14:paraId="4B3FE0B4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If answering yes; What is the person’s clan?</w:t>
            </w:r>
          </w:p>
        </w:tc>
        <w:sdt>
          <w:sdtPr>
            <w:id w:val="-1693908275"/>
            <w:placeholder>
              <w:docPart w:val="60F2DE79308FD14FAEA2CAB137B313F9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6C9C3699" w14:textId="77777777" w:rsidR="00F40F1F" w:rsidRDefault="00F40F1F" w:rsidP="00F40F1F">
                <w:pPr>
                  <w:textAlignment w:val="baseline"/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49E3245C" w14:textId="77777777" w:rsidTr="006733EE">
        <w:tc>
          <w:tcPr>
            <w:tcW w:w="5647" w:type="dxa"/>
          </w:tcPr>
          <w:p w14:paraId="30B0F25B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                             Language group</w:t>
            </w:r>
          </w:p>
        </w:tc>
        <w:sdt>
          <w:sdtPr>
            <w:id w:val="1877355179"/>
            <w:placeholder>
              <w:docPart w:val="B659F2AC2FCF584E97334A35660BB6E5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0F4E4CC0" w14:textId="77777777" w:rsidR="00F40F1F" w:rsidRDefault="00F40F1F" w:rsidP="00F40F1F">
                <w:pPr>
                  <w:textAlignment w:val="baseline"/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01373EB2" w14:textId="77777777" w:rsidTr="006733EE">
        <w:tc>
          <w:tcPr>
            <w:tcW w:w="5647" w:type="dxa"/>
          </w:tcPr>
          <w:p w14:paraId="29F6C99F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                             Cultural mentor</w:t>
            </w:r>
          </w:p>
        </w:tc>
        <w:sdt>
          <w:sdtPr>
            <w:id w:val="1956828493"/>
            <w:placeholder>
              <w:docPart w:val="C01ED3BDA1E03B4E9D88BD19D46C5435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7BA19753" w14:textId="77777777" w:rsidR="00F40F1F" w:rsidRDefault="00F40F1F" w:rsidP="00F40F1F">
                <w:pPr>
                  <w:textAlignment w:val="baseline"/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26CCB040" w14:textId="77777777" w:rsidTr="006733EE">
        <w:tc>
          <w:tcPr>
            <w:tcW w:w="5647" w:type="dxa"/>
          </w:tcPr>
          <w:p w14:paraId="3F6CE9BD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                             Their connection with their            </w:t>
            </w:r>
          </w:p>
          <w:p w14:paraId="504FBE8B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                             land/community</w:t>
            </w:r>
          </w:p>
        </w:tc>
        <w:sdt>
          <w:sdtPr>
            <w:id w:val="-1990702062"/>
            <w:placeholder>
              <w:docPart w:val="A100B58CF0857E41A8E6EFD49DA7AC73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1E4DB95C" w14:textId="77777777" w:rsidR="00F40F1F" w:rsidRDefault="00F40F1F" w:rsidP="00F40F1F">
                <w:pPr>
                  <w:textAlignment w:val="baseline"/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232B80A2" w14:textId="77777777" w:rsidTr="006733EE">
        <w:tc>
          <w:tcPr>
            <w:tcW w:w="5647" w:type="dxa"/>
          </w:tcPr>
          <w:p w14:paraId="15925913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>English proficiency. Spoken and written</w:t>
            </w:r>
          </w:p>
        </w:tc>
        <w:sdt>
          <w:sdtPr>
            <w:id w:val="-580605603"/>
            <w:placeholder>
              <w:docPart w:val="B959303C664E2C4DABA396BC6C41BE93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2A6FEEDE" w14:textId="77777777" w:rsidR="00F40F1F" w:rsidRDefault="00F40F1F" w:rsidP="00F40F1F">
                <w:pPr>
                  <w:textAlignment w:val="baseline"/>
                  <w:rPr>
                    <w:rFonts w:ascii="Times New Roman" w:eastAsia="Times New Roman" w:hAnsi="Times New Roman" w:cs="Times New Roman"/>
                    <w:lang w:eastAsia="en-AU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40F1F" w14:paraId="6710C44E" w14:textId="77777777" w:rsidTr="006733EE">
        <w:tc>
          <w:tcPr>
            <w:tcW w:w="5647" w:type="dxa"/>
          </w:tcPr>
          <w:p w14:paraId="56F2935A" w14:textId="77777777" w:rsidR="00F40F1F" w:rsidRDefault="00F40F1F" w:rsidP="00F40F1F">
            <w:pPr>
              <w:textAlignment w:val="baseline"/>
              <w:rPr>
                <w:rFonts w:ascii="Times New Roman" w:eastAsia="Times New Roman" w:hAnsi="Times New Roman" w:cs="Times New Roman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lang w:eastAsia="en-AU"/>
              </w:rPr>
              <w:t xml:space="preserve">Need for an interpreter? If so, language type </w:t>
            </w:r>
          </w:p>
        </w:tc>
        <w:sdt>
          <w:sdtPr>
            <w:id w:val="-1217200486"/>
            <w:placeholder>
              <w:docPart w:val="F8628B7E98AF194890986458439936CA"/>
            </w:placeholder>
            <w:showingPlcHdr/>
            <w:text/>
          </w:sdtPr>
          <w:sdtEndPr/>
          <w:sdtContent>
            <w:tc>
              <w:tcPr>
                <w:tcW w:w="4993" w:type="dxa"/>
              </w:tcPr>
              <w:p w14:paraId="330BCEFE" w14:textId="77777777" w:rsidR="00F40F1F" w:rsidRDefault="00F40F1F" w:rsidP="00F40F1F">
                <w:pPr>
                  <w:textAlignment w:val="baseline"/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947E2F8" w14:textId="77777777" w:rsidR="00962626" w:rsidRDefault="00962626">
      <w:pPr>
        <w:rPr>
          <w:rFonts w:ascii="Arial" w:hAnsi="Arial"/>
        </w:rPr>
      </w:pPr>
    </w:p>
    <w:tbl>
      <w:tblPr>
        <w:tblStyle w:val="TableGrid"/>
        <w:tblW w:w="10612" w:type="dxa"/>
        <w:tblInd w:w="-1006" w:type="dxa"/>
        <w:tblLook w:val="00A0" w:firstRow="1" w:lastRow="0" w:firstColumn="1" w:lastColumn="0" w:noHBand="0" w:noVBand="0"/>
      </w:tblPr>
      <w:tblGrid>
        <w:gridCol w:w="5650"/>
        <w:gridCol w:w="4962"/>
      </w:tblGrid>
      <w:tr w:rsidR="0084227A" w14:paraId="5C302F85" w14:textId="77777777" w:rsidTr="006733EE">
        <w:tc>
          <w:tcPr>
            <w:tcW w:w="10612" w:type="dxa"/>
            <w:gridSpan w:val="2"/>
            <w:shd w:val="clear" w:color="auto" w:fill="CC99FF"/>
          </w:tcPr>
          <w:p w14:paraId="25DAF686" w14:textId="77777777" w:rsidR="0084227A" w:rsidRPr="007368AE" w:rsidRDefault="00FD7DDF">
            <w:pPr>
              <w:rPr>
                <w:rFonts w:ascii="Arial" w:hAnsi="Arial"/>
                <w:b/>
              </w:rPr>
            </w:pPr>
            <w:r w:rsidRPr="007368AE">
              <w:rPr>
                <w:rFonts w:ascii="Arial" w:hAnsi="Arial"/>
                <w:b/>
              </w:rPr>
              <w:t xml:space="preserve">Health, mental health, </w:t>
            </w:r>
            <w:r w:rsidR="0084227A" w:rsidRPr="007368AE">
              <w:rPr>
                <w:rFonts w:ascii="Arial" w:hAnsi="Arial"/>
                <w:b/>
              </w:rPr>
              <w:t>disability</w:t>
            </w:r>
            <w:r w:rsidRPr="007368AE">
              <w:rPr>
                <w:rFonts w:ascii="Arial" w:hAnsi="Arial"/>
                <w:b/>
              </w:rPr>
              <w:t xml:space="preserve"> and/or substance use</w:t>
            </w:r>
            <w:r w:rsidR="007368AE">
              <w:rPr>
                <w:rFonts w:ascii="Arial" w:hAnsi="Arial"/>
                <w:b/>
              </w:rPr>
              <w:t xml:space="preserve"> </w:t>
            </w:r>
          </w:p>
        </w:tc>
      </w:tr>
      <w:tr w:rsidR="0084227A" w14:paraId="1886B67B" w14:textId="77777777" w:rsidTr="006733EE">
        <w:tc>
          <w:tcPr>
            <w:tcW w:w="5650" w:type="dxa"/>
          </w:tcPr>
          <w:p w14:paraId="3F9BEE0A" w14:textId="77777777" w:rsidR="0084227A" w:rsidRDefault="0084227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Mental health</w:t>
            </w:r>
          </w:p>
          <w:p w14:paraId="5C07BE9D" w14:textId="77777777" w:rsidR="0084227A" w:rsidRPr="0084227A" w:rsidRDefault="0084227A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Depression, anxiety, eating or psychotic disorder</w:t>
            </w:r>
          </w:p>
        </w:tc>
        <w:sdt>
          <w:sdtPr>
            <w:id w:val="590619"/>
            <w:placeholder>
              <w:docPart w:val="DE8A678D6541804BB89A7C9D513C9F04"/>
            </w:placeholder>
            <w:showingPlcHdr/>
            <w:text/>
          </w:sdtPr>
          <w:sdtEndPr/>
          <w:sdtContent>
            <w:tc>
              <w:tcPr>
                <w:tcW w:w="4962" w:type="dxa"/>
              </w:tcPr>
              <w:p w14:paraId="302863BA" w14:textId="77777777" w:rsidR="0084227A" w:rsidRDefault="0084227A">
                <w:pPr>
                  <w:rPr>
                    <w:rFonts w:ascii="Arial" w:hAnsi="Arial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227A" w14:paraId="09C8CF51" w14:textId="77777777" w:rsidTr="006733EE">
        <w:tc>
          <w:tcPr>
            <w:tcW w:w="5650" w:type="dxa"/>
          </w:tcPr>
          <w:p w14:paraId="03135358" w14:textId="77777777" w:rsidR="0084227A" w:rsidRDefault="0084227A">
            <w:r w:rsidRPr="0084227A">
              <w:t>Neurodevelopment Disorders</w:t>
            </w:r>
          </w:p>
          <w:p w14:paraId="17711576" w14:textId="77777777" w:rsidR="0084227A" w:rsidRPr="0084227A" w:rsidRDefault="0084227A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Autism, ADHD, dyslexia</w:t>
            </w:r>
          </w:p>
        </w:tc>
        <w:sdt>
          <w:sdtPr>
            <w:id w:val="590620"/>
            <w:placeholder>
              <w:docPart w:val="1C2FA65BA0180D439FE553F3F4B09DC8"/>
            </w:placeholder>
            <w:showingPlcHdr/>
            <w:text/>
          </w:sdtPr>
          <w:sdtEndPr/>
          <w:sdtContent>
            <w:tc>
              <w:tcPr>
                <w:tcW w:w="4962" w:type="dxa"/>
              </w:tcPr>
              <w:p w14:paraId="68511613" w14:textId="77777777" w:rsidR="0084227A" w:rsidRDefault="0084227A">
                <w:pPr>
                  <w:rPr>
                    <w:rFonts w:ascii="Arial" w:hAnsi="Arial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227A" w14:paraId="33632A3D" w14:textId="77777777" w:rsidTr="006733EE">
        <w:tc>
          <w:tcPr>
            <w:tcW w:w="5650" w:type="dxa"/>
          </w:tcPr>
          <w:p w14:paraId="77C605ED" w14:textId="77777777" w:rsidR="0084227A" w:rsidRDefault="0084227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Cognitive impairment </w:t>
            </w:r>
          </w:p>
          <w:p w14:paraId="02DE5B73" w14:textId="77777777" w:rsidR="0084227A" w:rsidRPr="0084227A" w:rsidRDefault="0084227A">
            <w:pPr>
              <w:rPr>
                <w:rFonts w:ascii="Arial" w:hAnsi="Arial"/>
                <w:i/>
                <w:sz w:val="20"/>
              </w:rPr>
            </w:pPr>
            <w:r w:rsidRPr="0084227A">
              <w:rPr>
                <w:rFonts w:ascii="Arial" w:hAnsi="Arial"/>
                <w:i/>
                <w:sz w:val="20"/>
              </w:rPr>
              <w:t>Intellectual disability</w:t>
            </w:r>
            <w:r>
              <w:rPr>
                <w:rFonts w:ascii="Arial" w:hAnsi="Arial"/>
                <w:i/>
                <w:sz w:val="20"/>
              </w:rPr>
              <w:t>, ABI</w:t>
            </w:r>
          </w:p>
        </w:tc>
        <w:sdt>
          <w:sdtPr>
            <w:id w:val="590621"/>
            <w:placeholder>
              <w:docPart w:val="87DCC7FCBC72E949B3FF5A7B9D1F860A"/>
            </w:placeholder>
            <w:showingPlcHdr/>
            <w:text/>
          </w:sdtPr>
          <w:sdtEndPr/>
          <w:sdtContent>
            <w:tc>
              <w:tcPr>
                <w:tcW w:w="4962" w:type="dxa"/>
              </w:tcPr>
              <w:p w14:paraId="2766F21E" w14:textId="77777777" w:rsidR="0084227A" w:rsidRDefault="0084227A">
                <w:pPr>
                  <w:rPr>
                    <w:rFonts w:ascii="Arial" w:hAnsi="Arial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227A" w14:paraId="6F6BCA74" w14:textId="77777777" w:rsidTr="006733EE">
        <w:tc>
          <w:tcPr>
            <w:tcW w:w="5650" w:type="dxa"/>
          </w:tcPr>
          <w:p w14:paraId="7E583F9F" w14:textId="77777777" w:rsidR="0084227A" w:rsidRDefault="0084227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Physical health, medical issues </w:t>
            </w:r>
          </w:p>
          <w:p w14:paraId="1A8DB252" w14:textId="77777777" w:rsidR="0084227A" w:rsidRPr="0084227A" w:rsidRDefault="0084227A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Any issues relating to physical/medical</w:t>
            </w:r>
          </w:p>
        </w:tc>
        <w:sdt>
          <w:sdtPr>
            <w:id w:val="590622"/>
            <w:placeholder>
              <w:docPart w:val="32284F49721A1E48BA11636DB03B178B"/>
            </w:placeholder>
            <w:showingPlcHdr/>
            <w:text/>
          </w:sdtPr>
          <w:sdtEndPr/>
          <w:sdtContent>
            <w:tc>
              <w:tcPr>
                <w:tcW w:w="4962" w:type="dxa"/>
              </w:tcPr>
              <w:p w14:paraId="48FEBB7F" w14:textId="77777777" w:rsidR="0084227A" w:rsidRDefault="0084227A">
                <w:pPr>
                  <w:rPr>
                    <w:rFonts w:ascii="Arial" w:hAnsi="Arial"/>
                  </w:rPr>
                </w:pPr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D7DDF" w14:paraId="324BB997" w14:textId="77777777" w:rsidTr="006733EE">
        <w:tc>
          <w:tcPr>
            <w:tcW w:w="5650" w:type="dxa"/>
          </w:tcPr>
          <w:p w14:paraId="1542C3BF" w14:textId="77777777" w:rsidR="00FD7DDF" w:rsidRDefault="00FD7DD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Substance use (current) </w:t>
            </w:r>
          </w:p>
          <w:p w14:paraId="3D5C36C0" w14:textId="77777777" w:rsidR="00FD7DDF" w:rsidRPr="00FD7DDF" w:rsidRDefault="00FD7DDF">
            <w:pPr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 xml:space="preserve">Illegal or </w:t>
            </w:r>
            <w:r w:rsidR="005F5EF2">
              <w:rPr>
                <w:rFonts w:ascii="Arial" w:hAnsi="Arial"/>
                <w:i/>
                <w:sz w:val="20"/>
              </w:rPr>
              <w:t xml:space="preserve">prescribed </w:t>
            </w:r>
          </w:p>
        </w:tc>
        <w:sdt>
          <w:sdtPr>
            <w:id w:val="12692310"/>
            <w:showingPlcHdr/>
            <w:text/>
          </w:sdtPr>
          <w:sdtEndPr/>
          <w:sdtContent>
            <w:tc>
              <w:tcPr>
                <w:tcW w:w="4962" w:type="dxa"/>
              </w:tcPr>
              <w:p w14:paraId="15AD3EB7" w14:textId="77777777" w:rsidR="00FD7DDF" w:rsidRDefault="005F5EF2">
                <w:r w:rsidRPr="00EF39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E1B97CB" w14:textId="77777777" w:rsidR="00962626" w:rsidRDefault="00962626">
      <w:pPr>
        <w:rPr>
          <w:rFonts w:ascii="Arial" w:hAnsi="Arial"/>
        </w:rPr>
      </w:pPr>
    </w:p>
    <w:tbl>
      <w:tblPr>
        <w:tblStyle w:val="TableGrid"/>
        <w:tblW w:w="10628" w:type="dxa"/>
        <w:tblInd w:w="-1006" w:type="dxa"/>
        <w:tblLook w:val="00A0" w:firstRow="1" w:lastRow="0" w:firstColumn="1" w:lastColumn="0" w:noHBand="0" w:noVBand="0"/>
      </w:tblPr>
      <w:tblGrid>
        <w:gridCol w:w="10628"/>
      </w:tblGrid>
      <w:tr w:rsidR="007368AE" w14:paraId="1998C966" w14:textId="77777777" w:rsidTr="00EC0E0D">
        <w:trPr>
          <w:trHeight w:val="732"/>
        </w:trPr>
        <w:tc>
          <w:tcPr>
            <w:tcW w:w="10628" w:type="dxa"/>
          </w:tcPr>
          <w:p w14:paraId="239B1A98" w14:textId="67E5BC7C" w:rsidR="007368AE" w:rsidRPr="007368AE" w:rsidRDefault="007368AE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An</w:t>
            </w:r>
            <w:r w:rsidRPr="007368AE">
              <w:rPr>
                <w:rFonts w:ascii="Arial" w:hAnsi="Arial"/>
                <w:b/>
              </w:rPr>
              <w:t xml:space="preserve">y other information </w:t>
            </w:r>
            <w:r w:rsidR="009C252E">
              <w:rPr>
                <w:rFonts w:ascii="Arial" w:hAnsi="Arial"/>
                <w:b/>
              </w:rPr>
              <w:t>(</w:t>
            </w:r>
            <w:r w:rsidR="006733EE">
              <w:rPr>
                <w:rFonts w:ascii="Arial" w:hAnsi="Arial"/>
                <w:b/>
              </w:rPr>
              <w:t>court orders, guardianship, current living arrangement etc)</w:t>
            </w:r>
          </w:p>
          <w:p w14:paraId="1057F683" w14:textId="77777777" w:rsidR="007368AE" w:rsidRPr="007368AE" w:rsidRDefault="007368AE">
            <w:pPr>
              <w:rPr>
                <w:rFonts w:ascii="Arial" w:hAnsi="Arial"/>
                <w:i/>
                <w:sz w:val="20"/>
              </w:rPr>
            </w:pPr>
            <w:r w:rsidRPr="007368AE">
              <w:rPr>
                <w:rFonts w:ascii="Arial" w:hAnsi="Arial"/>
                <w:i/>
                <w:sz w:val="20"/>
              </w:rPr>
              <w:t xml:space="preserve">Anything else you believe will assist in building a better understanding of the persons needs. </w:t>
            </w:r>
            <w:r w:rsidR="005F5EF2">
              <w:rPr>
                <w:rFonts w:ascii="Arial" w:hAnsi="Arial"/>
                <w:i/>
                <w:sz w:val="20"/>
              </w:rPr>
              <w:t xml:space="preserve">Include behaviors of concern, previous supports </w:t>
            </w:r>
          </w:p>
        </w:tc>
      </w:tr>
      <w:tr w:rsidR="007368AE" w14:paraId="51AF8612" w14:textId="77777777" w:rsidTr="00B31762">
        <w:trPr>
          <w:trHeight w:val="2962"/>
        </w:trPr>
        <w:sdt>
          <w:sdtPr>
            <w:id w:val="591487"/>
            <w:showingPlcHdr/>
            <w:text/>
          </w:sdtPr>
          <w:sdtEndPr/>
          <w:sdtContent>
            <w:tc>
              <w:tcPr>
                <w:tcW w:w="10628" w:type="dxa"/>
              </w:tcPr>
              <w:p w14:paraId="1572FE50" w14:textId="77777777" w:rsidR="007368AE" w:rsidRDefault="007368AE">
                <w:r w:rsidRPr="00EF3931">
                  <w:rPr>
                    <w:rStyle w:val="PlaceholderText"/>
                  </w:rPr>
                  <w:t>Click or tap here to enter text.</w:t>
                </w:r>
              </w:p>
              <w:p w14:paraId="7792F5A3" w14:textId="77777777" w:rsidR="007368AE" w:rsidRDefault="007368AE"/>
              <w:p w14:paraId="5BE65F5B" w14:textId="77777777" w:rsidR="007368AE" w:rsidRDefault="007368AE"/>
              <w:p w14:paraId="2FE50AB0" w14:textId="77777777" w:rsidR="007368AE" w:rsidRDefault="007368AE"/>
              <w:p w14:paraId="00D7D99C" w14:textId="77777777" w:rsidR="007368AE" w:rsidRDefault="007368AE"/>
              <w:p w14:paraId="73C3D6B6" w14:textId="77777777" w:rsidR="007368AE" w:rsidRDefault="007368AE"/>
              <w:p w14:paraId="3B11084B" w14:textId="77777777" w:rsidR="007368AE" w:rsidRDefault="007368AE"/>
              <w:p w14:paraId="1777F426" w14:textId="77777777" w:rsidR="007368AE" w:rsidRDefault="007368AE"/>
              <w:p w14:paraId="6FDE138B" w14:textId="77777777" w:rsidR="007368AE" w:rsidRDefault="007368AE"/>
              <w:p w14:paraId="35A0AF1D" w14:textId="77777777" w:rsidR="007368AE" w:rsidRDefault="007368AE"/>
              <w:p w14:paraId="706AA980" w14:textId="77777777" w:rsidR="007368AE" w:rsidRDefault="007368AE"/>
              <w:p w14:paraId="46F575A8" w14:textId="77777777" w:rsidR="007368AE" w:rsidRDefault="007368AE">
                <w:pPr>
                  <w:rPr>
                    <w:rFonts w:ascii="Arial" w:hAnsi="Arial"/>
                  </w:rPr>
                </w:pPr>
              </w:p>
            </w:tc>
          </w:sdtContent>
        </w:sdt>
      </w:tr>
    </w:tbl>
    <w:p w14:paraId="73BCF096" w14:textId="77777777" w:rsidR="00962626" w:rsidRDefault="00962626">
      <w:pPr>
        <w:rPr>
          <w:rFonts w:ascii="Arial" w:hAnsi="Arial"/>
        </w:rPr>
      </w:pPr>
    </w:p>
    <w:p w14:paraId="2498C3E7" w14:textId="77777777" w:rsidR="00962626" w:rsidRDefault="00962626">
      <w:pPr>
        <w:rPr>
          <w:rFonts w:ascii="Arial" w:hAnsi="Arial"/>
        </w:rPr>
      </w:pPr>
    </w:p>
    <w:p w14:paraId="13A03CB4" w14:textId="77777777" w:rsidR="00962626" w:rsidRDefault="00962626">
      <w:pPr>
        <w:rPr>
          <w:rFonts w:ascii="Arial" w:hAnsi="Arial"/>
        </w:rPr>
      </w:pPr>
    </w:p>
    <w:p w14:paraId="10FA6A70" w14:textId="5BD929E4" w:rsidR="00EC0E0D" w:rsidRDefault="00EC0E0D">
      <w:pPr>
        <w:rPr>
          <w:rFonts w:ascii="Arial" w:hAnsi="Arial"/>
        </w:rPr>
      </w:pPr>
      <w:r>
        <w:rPr>
          <w:rFonts w:ascii="Arial" w:hAnsi="Arial"/>
        </w:rPr>
        <w:t xml:space="preserve">****Please email the </w:t>
      </w:r>
      <w:r w:rsidR="0094748F">
        <w:rPr>
          <w:rFonts w:ascii="Arial" w:hAnsi="Arial"/>
        </w:rPr>
        <w:t>participant</w:t>
      </w:r>
      <w:r>
        <w:rPr>
          <w:rFonts w:ascii="Arial" w:hAnsi="Arial"/>
        </w:rPr>
        <w:t xml:space="preserve">’s NDIA plan and other relevant documents with this referral form to us at </w:t>
      </w:r>
      <w:hyperlink r:id="rId6" w:history="1">
        <w:r w:rsidRPr="003D67ED">
          <w:rPr>
            <w:rStyle w:val="Hyperlink"/>
            <w:rFonts w:ascii="Arial" w:hAnsi="Arial"/>
          </w:rPr>
          <w:t>contactus@sunrisebehavioural.com.au</w:t>
        </w:r>
      </w:hyperlink>
      <w:r>
        <w:rPr>
          <w:rFonts w:ascii="Arial" w:hAnsi="Arial"/>
        </w:rPr>
        <w:t xml:space="preserve"> </w:t>
      </w:r>
    </w:p>
    <w:p w14:paraId="153CF251" w14:textId="77777777" w:rsidR="00A30364" w:rsidRDefault="00A30364">
      <w:pPr>
        <w:rPr>
          <w:rFonts w:ascii="Arial" w:hAnsi="Arial"/>
        </w:rPr>
      </w:pPr>
    </w:p>
    <w:p w14:paraId="5E37DBAC" w14:textId="5B7A1BBD" w:rsidR="00A30364" w:rsidRDefault="00A30364">
      <w:pPr>
        <w:rPr>
          <w:rFonts w:ascii="Arial" w:hAnsi="Arial"/>
        </w:rPr>
      </w:pPr>
      <w:r>
        <w:rPr>
          <w:rFonts w:ascii="Arial" w:hAnsi="Arial"/>
        </w:rPr>
        <w:t>For more detail about our service</w:t>
      </w:r>
      <w:r w:rsidR="002C444D">
        <w:rPr>
          <w:rFonts w:ascii="Arial" w:hAnsi="Arial"/>
        </w:rPr>
        <w:t xml:space="preserve">, visit </w:t>
      </w:r>
      <w:hyperlink r:id="rId7" w:history="1">
        <w:r w:rsidR="002C444D" w:rsidRPr="00653D62">
          <w:rPr>
            <w:rStyle w:val="Hyperlink"/>
            <w:rFonts w:ascii="Arial" w:hAnsi="Arial"/>
          </w:rPr>
          <w:t>www.sunrisebehvioural.com.au</w:t>
        </w:r>
      </w:hyperlink>
      <w:r w:rsidR="002C444D">
        <w:rPr>
          <w:rFonts w:ascii="Arial" w:hAnsi="Arial"/>
        </w:rPr>
        <w:t xml:space="preserve"> </w:t>
      </w:r>
    </w:p>
    <w:p w14:paraId="23A559AD" w14:textId="77777777" w:rsidR="00EC0E0D" w:rsidRDefault="00EC0E0D">
      <w:pPr>
        <w:rPr>
          <w:rFonts w:ascii="Arial" w:hAnsi="Arial"/>
        </w:rPr>
      </w:pPr>
    </w:p>
    <w:p w14:paraId="05457952" w14:textId="6EDE9DC8" w:rsidR="00962626" w:rsidRDefault="00EC0E0D">
      <w:pPr>
        <w:rPr>
          <w:rFonts w:ascii="Arial" w:hAnsi="Arial"/>
        </w:rPr>
      </w:pPr>
      <w:r>
        <w:rPr>
          <w:rFonts w:ascii="Arial" w:hAnsi="Arial"/>
        </w:rPr>
        <w:t xml:space="preserve">For any question or concern, please consider contacting us either via email or at 0450591791 </w:t>
      </w:r>
    </w:p>
    <w:p w14:paraId="51B9E927" w14:textId="77777777" w:rsidR="00184330" w:rsidRPr="000F5415" w:rsidRDefault="00184330">
      <w:pPr>
        <w:rPr>
          <w:rFonts w:ascii="Arial" w:hAnsi="Arial"/>
        </w:rPr>
      </w:pPr>
    </w:p>
    <w:sectPr w:rsidR="00184330" w:rsidRPr="000F5415" w:rsidSect="0060089A">
      <w:headerReference w:type="first" r:id="rId8"/>
      <w:footerReference w:type="first" r:id="rId9"/>
      <w:pgSz w:w="11900" w:h="16840"/>
      <w:pgMar w:top="1440" w:right="1800" w:bottom="1440" w:left="1800" w:header="708" w:footer="168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2421" w14:textId="77777777" w:rsidR="00115F7D" w:rsidRDefault="00115F7D">
      <w:r>
        <w:separator/>
      </w:r>
    </w:p>
  </w:endnote>
  <w:endnote w:type="continuationSeparator" w:id="0">
    <w:p w14:paraId="48B31011" w14:textId="77777777" w:rsidR="00115F7D" w:rsidRDefault="0011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F877" w14:textId="263BA304" w:rsidR="003424D3" w:rsidRDefault="00BE0B3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E735CEA" wp14:editId="1081EB10">
              <wp:simplePos x="0" y="0"/>
              <wp:positionH relativeFrom="page">
                <wp:posOffset>-10160</wp:posOffset>
              </wp:positionH>
              <wp:positionV relativeFrom="page">
                <wp:posOffset>9946640</wp:posOffset>
              </wp:positionV>
              <wp:extent cx="7548245" cy="822960"/>
              <wp:effectExtent l="0" t="0" r="0" b="0"/>
              <wp:wrapTight wrapText="bothSides">
                <wp:wrapPolygon edited="0">
                  <wp:start x="0" y="0"/>
                  <wp:lineTo x="0" y="20667"/>
                  <wp:lineTo x="21515" y="20667"/>
                  <wp:lineTo x="21515" y="0"/>
                  <wp:lineTo x="0" y="0"/>
                </wp:wrapPolygon>
              </wp:wrapTight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8245" cy="8229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>
                              <a:alpha val="0"/>
                            </a:srgbClr>
                          </a:gs>
                          <a:gs pos="100000">
                            <a:schemeClr val="tx2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1165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5829"/>
                            <w:gridCol w:w="5828"/>
                          </w:tblGrid>
                          <w:tr w:rsidR="00B66489" w14:paraId="4D5C4448" w14:textId="77777777" w:rsidTr="00B66489">
                            <w:trPr>
                              <w:trHeight w:val="917"/>
                            </w:trPr>
                            <w:tc>
                              <w:tcPr>
                                <w:tcW w:w="5829" w:type="dxa"/>
                              </w:tcPr>
                              <w:p w14:paraId="60734907" w14:textId="393549A4" w:rsidR="00B66489" w:rsidRDefault="00B66489" w:rsidP="0094748F">
                                <w:pPr>
                                  <w:jc w:val="center"/>
                                  <w:rPr>
                                    <w:rFonts w:ascii="Arial" w:hAnsi="Arial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lang w:val="en-AU"/>
                                  </w:rPr>
                                  <w:t>Sunrise Behavioural Health Pty Ltd</w:t>
                                </w:r>
                              </w:p>
                            </w:tc>
                            <w:tc>
                              <w:tcPr>
                                <w:tcW w:w="5828" w:type="dxa"/>
                              </w:tcPr>
                              <w:p w14:paraId="1BE881A5" w14:textId="77777777" w:rsidR="00B66489" w:rsidRDefault="003C0312" w:rsidP="0060089A">
                                <w:pPr>
                                  <w:jc w:val="center"/>
                                  <w:rPr>
                                    <w:rFonts w:ascii="Arial" w:hAnsi="Arial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lang w:val="en-AU"/>
                                  </w:rPr>
                                  <w:t>44 Lakeview Drive,</w:t>
                                </w:r>
                              </w:p>
                              <w:p w14:paraId="41C5690F" w14:textId="5AD316C7" w:rsidR="003C0312" w:rsidRDefault="003C0312" w:rsidP="0060089A">
                                <w:pPr>
                                  <w:jc w:val="center"/>
                                  <w:rPr>
                                    <w:rFonts w:ascii="Arial" w:hAnsi="Arial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lang w:val="en-AU"/>
                                  </w:rPr>
                                  <w:t>Scoresby, VIC 3179</w:t>
                                </w:r>
                              </w:p>
                            </w:tc>
                          </w:tr>
                        </w:tbl>
                        <w:p w14:paraId="66BD7A18" w14:textId="3A279FC6" w:rsidR="00B66489" w:rsidRPr="00B66489" w:rsidRDefault="00B66489" w:rsidP="0060089A">
                          <w:pPr>
                            <w:jc w:val="center"/>
                            <w:rPr>
                              <w:rFonts w:ascii="Arial" w:hAnsi="Arial"/>
                              <w:lang w:val="en-AU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35CEA" id="Rectangle 1" o:spid="_x0000_s1026" style="position:absolute;margin-left:-.8pt;margin-top:783.2pt;width:594.35pt;height:64.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" stroked="f" strokecolor="#4a7ebb" strokeweight="1.5pt">
              <v:fill opacity="0" color2="#8db3e2 [1311]" rotate="t" focus="100%" type="gradient"/>
              <v:shadow color="black" opacity="22938f" offset="0,.74833mm"/>
              <v:textbox inset=",7.2pt,,7.2pt">
                <w:txbxContent>
                  <w:tbl>
                    <w:tblPr>
                      <w:tblStyle w:val="TableGrid"/>
                      <w:tblW w:w="11657" w:type="dxa"/>
                      <w:tblLook w:val="04A0" w:firstRow="1" w:lastRow="0" w:firstColumn="1" w:lastColumn="0" w:noHBand="0" w:noVBand="1"/>
                    </w:tblPr>
                    <w:tblGrid>
                      <w:gridCol w:w="5829"/>
                      <w:gridCol w:w="5828"/>
                    </w:tblGrid>
                    <w:tr w:rsidR="00B66489" w14:paraId="4D5C4448" w14:textId="77777777" w:rsidTr="00B66489">
                      <w:trPr>
                        <w:trHeight w:val="917"/>
                      </w:trPr>
                      <w:tc>
                        <w:tcPr>
                          <w:tcW w:w="5829" w:type="dxa"/>
                        </w:tcPr>
                        <w:p w14:paraId="60734907" w14:textId="393549A4" w:rsidR="00B66489" w:rsidRDefault="00B66489" w:rsidP="0094748F">
                          <w:pPr>
                            <w:jc w:val="center"/>
                            <w:rPr>
                              <w:rFonts w:ascii="Arial" w:hAnsi="Arial"/>
                              <w:lang w:val="en-AU"/>
                            </w:rPr>
                          </w:pPr>
                          <w:r>
                            <w:rPr>
                              <w:rFonts w:ascii="Arial" w:hAnsi="Arial"/>
                              <w:lang w:val="en-AU"/>
                            </w:rPr>
                            <w:t>Sunrise Behavioural Health Pty Ltd</w:t>
                          </w:r>
                        </w:p>
                      </w:tc>
                      <w:tc>
                        <w:tcPr>
                          <w:tcW w:w="5828" w:type="dxa"/>
                        </w:tcPr>
                        <w:p w14:paraId="1BE881A5" w14:textId="77777777" w:rsidR="00B66489" w:rsidRDefault="003C0312" w:rsidP="0060089A">
                          <w:pPr>
                            <w:jc w:val="center"/>
                            <w:rPr>
                              <w:rFonts w:ascii="Arial" w:hAnsi="Arial"/>
                              <w:lang w:val="en-AU"/>
                            </w:rPr>
                          </w:pPr>
                          <w:r>
                            <w:rPr>
                              <w:rFonts w:ascii="Arial" w:hAnsi="Arial"/>
                              <w:lang w:val="en-AU"/>
                            </w:rPr>
                            <w:t>44 Lakeview Drive,</w:t>
                          </w:r>
                        </w:p>
                        <w:p w14:paraId="41C5690F" w14:textId="5AD316C7" w:rsidR="003C0312" w:rsidRDefault="003C0312" w:rsidP="0060089A">
                          <w:pPr>
                            <w:jc w:val="center"/>
                            <w:rPr>
                              <w:rFonts w:ascii="Arial" w:hAnsi="Arial"/>
                              <w:lang w:val="en-AU"/>
                            </w:rPr>
                          </w:pPr>
                          <w:r>
                            <w:rPr>
                              <w:rFonts w:ascii="Arial" w:hAnsi="Arial"/>
                              <w:lang w:val="en-AU"/>
                            </w:rPr>
                            <w:t>Scoresby, VIC 3179</w:t>
                          </w:r>
                        </w:p>
                      </w:tc>
                    </w:tr>
                  </w:tbl>
                  <w:p w14:paraId="66BD7A18" w14:textId="3A279FC6" w:rsidR="00B66489" w:rsidRPr="00B66489" w:rsidRDefault="00B66489" w:rsidP="0060089A">
                    <w:pPr>
                      <w:jc w:val="center"/>
                      <w:rPr>
                        <w:rFonts w:ascii="Arial" w:hAnsi="Arial"/>
                        <w:lang w:val="en-AU"/>
                      </w:rPr>
                    </w:pPr>
                  </w:p>
                </w:txbxContent>
              </v:textbox>
              <w10:wrap type="tight" anchorx="page" anchory="page"/>
            </v:rect>
          </w:pict>
        </mc:Fallback>
      </mc:AlternateContent>
    </w:r>
    <w:r w:rsidR="003424D3" w:rsidRPr="00962626">
      <w:rPr>
        <w:noProof/>
      </w:rPr>
      <w:drawing>
        <wp:anchor distT="0" distB="0" distL="114300" distR="114300" simplePos="0" relativeHeight="251656704" behindDoc="1" locked="0" layoutInCell="1" allowOverlap="1" wp14:anchorId="4AC034D4" wp14:editId="69327555">
          <wp:simplePos x="0" y="0"/>
          <wp:positionH relativeFrom="page">
            <wp:posOffset>0</wp:posOffset>
          </wp:positionH>
          <wp:positionV relativeFrom="page">
            <wp:posOffset>9372600</wp:posOffset>
          </wp:positionV>
          <wp:extent cx="7777480" cy="467360"/>
          <wp:effectExtent l="25400" t="0" r="0" b="0"/>
          <wp:wrapNone/>
          <wp:docPr id="3" name="Picture 6" descr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FB0D9" w14:textId="77777777" w:rsidR="00115F7D" w:rsidRDefault="00115F7D">
      <w:r>
        <w:separator/>
      </w:r>
    </w:p>
  </w:footnote>
  <w:footnote w:type="continuationSeparator" w:id="0">
    <w:p w14:paraId="793FAA9F" w14:textId="77777777" w:rsidR="00115F7D" w:rsidRDefault="0011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9" w:type="dxa"/>
      <w:tblInd w:w="-10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67"/>
      <w:gridCol w:w="3837"/>
      <w:gridCol w:w="2637"/>
      <w:gridCol w:w="1298"/>
    </w:tblGrid>
    <w:tr w:rsidR="000F473C" w14:paraId="6572DDB8" w14:textId="77777777" w:rsidTr="003C0312">
      <w:trPr>
        <w:trHeight w:val="164"/>
      </w:trPr>
      <w:tc>
        <w:tcPr>
          <w:tcW w:w="2867" w:type="dxa"/>
        </w:tcPr>
        <w:p w14:paraId="0E69B3E7" w14:textId="77777777" w:rsidR="00E80F73" w:rsidRDefault="00E80F73" w:rsidP="00980A6E">
          <w:pPr>
            <w:pStyle w:val="Header"/>
            <w:rPr>
              <w:rFonts w:ascii="Arial" w:hAnsi="Arial"/>
              <w:b/>
              <w:sz w:val="32"/>
            </w:rPr>
          </w:pPr>
        </w:p>
      </w:tc>
      <w:tc>
        <w:tcPr>
          <w:tcW w:w="3837" w:type="dxa"/>
        </w:tcPr>
        <w:p w14:paraId="08277013" w14:textId="7E893450" w:rsidR="00E80F73" w:rsidRDefault="00E80F73" w:rsidP="003D22FA">
          <w:pPr>
            <w:pStyle w:val="Header"/>
            <w:rPr>
              <w:rFonts w:ascii="Arial" w:hAnsi="Arial"/>
              <w:b/>
              <w:sz w:val="32"/>
            </w:rPr>
          </w:pPr>
        </w:p>
      </w:tc>
      <w:tc>
        <w:tcPr>
          <w:tcW w:w="2637" w:type="dxa"/>
        </w:tcPr>
        <w:p w14:paraId="6C03437E" w14:textId="01C9F3A5" w:rsidR="00E80F73" w:rsidRDefault="00E80F73" w:rsidP="00980A6E">
          <w:pPr>
            <w:pStyle w:val="Header"/>
            <w:rPr>
              <w:rFonts w:ascii="Arial" w:hAnsi="Arial"/>
              <w:b/>
              <w:sz w:val="32"/>
            </w:rPr>
          </w:pPr>
        </w:p>
      </w:tc>
      <w:tc>
        <w:tcPr>
          <w:tcW w:w="1298" w:type="dxa"/>
        </w:tcPr>
        <w:p w14:paraId="54413AA0" w14:textId="77777777" w:rsidR="00E80F73" w:rsidRDefault="00E80F73" w:rsidP="00980A6E">
          <w:pPr>
            <w:pStyle w:val="Header"/>
            <w:rPr>
              <w:rFonts w:ascii="Arial" w:hAnsi="Arial"/>
              <w:b/>
              <w:sz w:val="32"/>
            </w:rPr>
          </w:pPr>
        </w:p>
      </w:tc>
    </w:tr>
    <w:tr w:rsidR="000F473C" w14:paraId="15FFF744" w14:textId="77777777" w:rsidTr="003C0312">
      <w:trPr>
        <w:trHeight w:val="504"/>
      </w:trPr>
      <w:tc>
        <w:tcPr>
          <w:tcW w:w="2867" w:type="dxa"/>
        </w:tcPr>
        <w:p w14:paraId="3DE59983" w14:textId="2C3F1E84" w:rsidR="00E80F73" w:rsidRDefault="003D22FA" w:rsidP="00980A6E">
          <w:pPr>
            <w:pStyle w:val="Header"/>
            <w:rPr>
              <w:rFonts w:ascii="Arial" w:hAnsi="Arial"/>
              <w:sz w:val="32"/>
            </w:rPr>
          </w:pPr>
          <w:r>
            <w:rPr>
              <w:rFonts w:ascii="Arial" w:hAnsi="Arial"/>
              <w:sz w:val="32"/>
            </w:rPr>
            <w:t xml:space="preserve">Referral </w:t>
          </w:r>
        </w:p>
        <w:p w14:paraId="02B0D4A2" w14:textId="0C828553" w:rsidR="003D22FA" w:rsidRPr="003D22FA" w:rsidRDefault="003D22FA" w:rsidP="00980A6E">
          <w:pPr>
            <w:pStyle w:val="Header"/>
            <w:rPr>
              <w:rFonts w:ascii="Arial" w:hAnsi="Arial"/>
              <w:sz w:val="32"/>
            </w:rPr>
          </w:pPr>
          <w:r>
            <w:rPr>
              <w:rFonts w:ascii="Arial" w:hAnsi="Arial"/>
              <w:sz w:val="32"/>
            </w:rPr>
            <w:t>Form</w:t>
          </w:r>
        </w:p>
      </w:tc>
      <w:tc>
        <w:tcPr>
          <w:tcW w:w="3837" w:type="dxa"/>
        </w:tcPr>
        <w:p w14:paraId="54D9F6D5" w14:textId="3286AEC6" w:rsidR="00E80F73" w:rsidRDefault="000F473C" w:rsidP="00980A6E">
          <w:pPr>
            <w:pStyle w:val="Head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noProof/>
              <w:sz w:val="32"/>
            </w:rPr>
            <w:drawing>
              <wp:inline distT="0" distB="0" distL="0" distR="0" wp14:anchorId="73EBB4B9" wp14:editId="7AEE0FDA">
                <wp:extent cx="2162175" cy="1053330"/>
                <wp:effectExtent l="0" t="0" r="0" b="0"/>
                <wp:docPr id="4" name="Picture 4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3934" cy="1063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37" w:type="dxa"/>
        </w:tcPr>
        <w:p w14:paraId="48DF3B1F" w14:textId="79C76CED" w:rsidR="00E80F73" w:rsidRPr="003D22FA" w:rsidRDefault="00E80F73" w:rsidP="00980A6E">
          <w:pPr>
            <w:pStyle w:val="Header"/>
            <w:rPr>
              <w:rFonts w:ascii="Arial" w:hAnsi="Arial"/>
              <w:sz w:val="32"/>
            </w:rPr>
          </w:pPr>
        </w:p>
      </w:tc>
      <w:tc>
        <w:tcPr>
          <w:tcW w:w="1298" w:type="dxa"/>
        </w:tcPr>
        <w:p w14:paraId="36EBFAC4" w14:textId="081A7356" w:rsidR="00E80F73" w:rsidRDefault="00E80F73" w:rsidP="00980A6E">
          <w:pPr>
            <w:pStyle w:val="Header"/>
            <w:rPr>
              <w:rFonts w:ascii="Arial" w:hAnsi="Arial"/>
              <w:b/>
              <w:sz w:val="32"/>
            </w:rPr>
          </w:pPr>
        </w:p>
      </w:tc>
    </w:tr>
  </w:tbl>
  <w:p w14:paraId="1F58ADA7" w14:textId="77777777" w:rsidR="003424D3" w:rsidRPr="000F5415" w:rsidRDefault="003424D3">
    <w:pPr>
      <w:pStyle w:val="Header"/>
      <w:rPr>
        <w:rFonts w:ascii="Arial" w:hAnsi="Arial"/>
        <w:b/>
        <w:sz w:val="32"/>
      </w:rPr>
    </w:pPr>
  </w:p>
  <w:p w14:paraId="280AAA13" w14:textId="77777777" w:rsidR="003424D3" w:rsidRDefault="003424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2E3"/>
    <w:rsid w:val="00036A23"/>
    <w:rsid w:val="000F473C"/>
    <w:rsid w:val="000F5415"/>
    <w:rsid w:val="00115F7D"/>
    <w:rsid w:val="00184330"/>
    <w:rsid w:val="001D5F3D"/>
    <w:rsid w:val="00260A2B"/>
    <w:rsid w:val="002C444D"/>
    <w:rsid w:val="002D5D8B"/>
    <w:rsid w:val="003424D3"/>
    <w:rsid w:val="003C0312"/>
    <w:rsid w:val="003C3052"/>
    <w:rsid w:val="003D22FA"/>
    <w:rsid w:val="003D7551"/>
    <w:rsid w:val="003E1002"/>
    <w:rsid w:val="003E1F74"/>
    <w:rsid w:val="004521C5"/>
    <w:rsid w:val="004766FA"/>
    <w:rsid w:val="004B002A"/>
    <w:rsid w:val="004B33AC"/>
    <w:rsid w:val="004B47D7"/>
    <w:rsid w:val="004B619E"/>
    <w:rsid w:val="005A49BE"/>
    <w:rsid w:val="005C6780"/>
    <w:rsid w:val="005C7B2A"/>
    <w:rsid w:val="005E1750"/>
    <w:rsid w:val="005F5EF2"/>
    <w:rsid w:val="0060089A"/>
    <w:rsid w:val="00634A08"/>
    <w:rsid w:val="006733EE"/>
    <w:rsid w:val="00690EE8"/>
    <w:rsid w:val="0069271F"/>
    <w:rsid w:val="006D6EB1"/>
    <w:rsid w:val="0073163F"/>
    <w:rsid w:val="007368AE"/>
    <w:rsid w:val="00792B02"/>
    <w:rsid w:val="007B3BF2"/>
    <w:rsid w:val="007F2E52"/>
    <w:rsid w:val="0080443F"/>
    <w:rsid w:val="0084227A"/>
    <w:rsid w:val="00865018"/>
    <w:rsid w:val="008A7468"/>
    <w:rsid w:val="008E7131"/>
    <w:rsid w:val="00910548"/>
    <w:rsid w:val="0094748F"/>
    <w:rsid w:val="00962626"/>
    <w:rsid w:val="00980A6E"/>
    <w:rsid w:val="009B699B"/>
    <w:rsid w:val="009C252E"/>
    <w:rsid w:val="009F57BB"/>
    <w:rsid w:val="00A07347"/>
    <w:rsid w:val="00A1244B"/>
    <w:rsid w:val="00A30364"/>
    <w:rsid w:val="00AB46FA"/>
    <w:rsid w:val="00B17A4A"/>
    <w:rsid w:val="00B31762"/>
    <w:rsid w:val="00B61E36"/>
    <w:rsid w:val="00B66489"/>
    <w:rsid w:val="00BC5832"/>
    <w:rsid w:val="00BE0B31"/>
    <w:rsid w:val="00C145C7"/>
    <w:rsid w:val="00CD4595"/>
    <w:rsid w:val="00D36B32"/>
    <w:rsid w:val="00E80F73"/>
    <w:rsid w:val="00E973EA"/>
    <w:rsid w:val="00EA59B1"/>
    <w:rsid w:val="00EC0E0D"/>
    <w:rsid w:val="00F132E3"/>
    <w:rsid w:val="00F40F1F"/>
    <w:rsid w:val="00F537D0"/>
    <w:rsid w:val="00F9541C"/>
    <w:rsid w:val="00FC32F3"/>
    <w:rsid w:val="00FD7D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87F1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74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45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595"/>
  </w:style>
  <w:style w:type="paragraph" w:styleId="Footer">
    <w:name w:val="footer"/>
    <w:basedOn w:val="Normal"/>
    <w:link w:val="FooterChar"/>
    <w:uiPriority w:val="99"/>
    <w:unhideWhenUsed/>
    <w:rsid w:val="00CD45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595"/>
  </w:style>
  <w:style w:type="table" w:styleId="LightShading-Accent1">
    <w:name w:val="Light Shading Accent 1"/>
    <w:basedOn w:val="TableNormal"/>
    <w:uiPriority w:val="60"/>
    <w:rsid w:val="00CD459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5E175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5E175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F5E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C4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unrisebehvioural.com.a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us@sunrisebehavioural.com.au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EA48DE8251B644488F56485C8A6F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24B0D-4D78-DF4C-8EB5-9F2F17ADBE8F}"/>
      </w:docPartPr>
      <w:docPartBody>
        <w:p w:rsidR="00FD4EE9" w:rsidRDefault="00FD4EE9" w:rsidP="00FD4EE9">
          <w:pPr>
            <w:pStyle w:val="5EA48DE8251B644488F56485C8A6FBCD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FC21BC6A1DC245B67CE69F1AB3F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D87EF-5341-2142-BEB3-E3395D9F9992}"/>
      </w:docPartPr>
      <w:docPartBody>
        <w:p w:rsidR="00FD4EE9" w:rsidRDefault="00FD4EE9" w:rsidP="00FD4EE9">
          <w:pPr>
            <w:pStyle w:val="D6FC21BC6A1DC245B67CE69F1AB3FA82"/>
          </w:pPr>
          <w:r w:rsidRPr="00796F86">
            <w:rPr>
              <w:rStyle w:val="PlaceholderText"/>
            </w:rPr>
            <w:t>Click or tap to enter a date.</w:t>
          </w:r>
        </w:p>
      </w:docPartBody>
    </w:docPart>
    <w:docPart>
      <w:docPartPr>
        <w:name w:val="2101C920619C1A4AABBF459025412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D898A-D881-C144-BAC0-09B0D0977719}"/>
      </w:docPartPr>
      <w:docPartBody>
        <w:p w:rsidR="00FD4EE9" w:rsidRDefault="00FD4EE9" w:rsidP="00FD4EE9">
          <w:pPr>
            <w:pStyle w:val="2101C920619C1A4AABBF45902541251E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6B0EAE4A8BF499BD03B098372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34767-44A1-6347-8FE9-93CD7B41EAAC}"/>
      </w:docPartPr>
      <w:docPartBody>
        <w:p w:rsidR="00FD4EE9" w:rsidRDefault="00FD4EE9" w:rsidP="00FD4EE9">
          <w:pPr>
            <w:pStyle w:val="AB56B0EAE4A8BF499BD03B0983720A79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D47B4D2596E45B303DD44E267B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2A29F-4708-124B-8F1E-B6015DC75F32}"/>
      </w:docPartPr>
      <w:docPartBody>
        <w:p w:rsidR="00FD4EE9" w:rsidRDefault="00FD4EE9" w:rsidP="00FD4EE9">
          <w:pPr>
            <w:pStyle w:val="FA5D47B4D2596E45B303DD44E267B2C8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B7EA970674234FA03DDD47587CA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C6418-94E1-934A-AD65-410E5B73B00A}"/>
      </w:docPartPr>
      <w:docPartBody>
        <w:p w:rsidR="00FD4EE9" w:rsidRDefault="00FD4EE9" w:rsidP="00FD4EE9">
          <w:pPr>
            <w:pStyle w:val="98B7EA970674234FA03DDD47587CA32D"/>
          </w:pPr>
          <w:r w:rsidRPr="00EF3931">
            <w:rPr>
              <w:rStyle w:val="PlaceholderText"/>
            </w:rPr>
            <w:t>Choose an item.</w:t>
          </w:r>
        </w:p>
      </w:docPartBody>
    </w:docPart>
    <w:docPart>
      <w:docPartPr>
        <w:name w:val="C9FE4A17DA2C5B44918231B643E42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39DD1-9D06-274B-A77C-B389B2EC874F}"/>
      </w:docPartPr>
      <w:docPartBody>
        <w:p w:rsidR="00FD4EE9" w:rsidRDefault="00FD4EE9" w:rsidP="00FD4EE9">
          <w:pPr>
            <w:pStyle w:val="C9FE4A17DA2C5B44918231B643E42F53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F03B1DF1D0A4E8511F98B6F9EA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6E72-CA0E-E14E-8A14-DA710CA6ADE7}"/>
      </w:docPartPr>
      <w:docPartBody>
        <w:p w:rsidR="00FD4EE9" w:rsidRDefault="00FD4EE9" w:rsidP="00FD4EE9">
          <w:pPr>
            <w:pStyle w:val="8CBF03B1DF1D0A4E8511F98B6F9EA313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ABD32DA1813D4B83CAB9E51C1D5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AFE33-7FD7-8442-83CD-A311F4FF79A9}"/>
      </w:docPartPr>
      <w:docPartBody>
        <w:p w:rsidR="00FD4EE9" w:rsidRDefault="00FD4EE9" w:rsidP="00FD4EE9">
          <w:pPr>
            <w:pStyle w:val="27ABD32DA1813D4B83CAB9E51C1D5402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42A84B978B74D90634DDD5D251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50D58-BE76-7644-AF1B-96B13D773DDD}"/>
      </w:docPartPr>
      <w:docPartBody>
        <w:p w:rsidR="00FD4EE9" w:rsidRDefault="00FD4EE9" w:rsidP="00FD4EE9">
          <w:pPr>
            <w:pStyle w:val="2F942A84B978B74D90634DDD5D2515C5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0DB9571B2D4C4C95E0BB97ED50A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88B84-D44D-9E4A-A04B-3272B35B5511}"/>
      </w:docPartPr>
      <w:docPartBody>
        <w:p w:rsidR="00FD4EE9" w:rsidRDefault="00FD4EE9" w:rsidP="00FD4EE9">
          <w:pPr>
            <w:pStyle w:val="C80DB9571B2D4C4C95E0BB97ED50AE81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99CF89B8544547B4E04364E8116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821CE-CBEA-E848-8387-EB60248F2F85}"/>
      </w:docPartPr>
      <w:docPartBody>
        <w:p w:rsidR="00FD4EE9" w:rsidRDefault="00FD4EE9" w:rsidP="00FD4EE9">
          <w:pPr>
            <w:pStyle w:val="E699CF89B8544547B4E04364E81167AE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3DA512BD8EA0E94B88A4567CF7A17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48453-3C7E-DB44-AC2D-2819A77D69A0}"/>
      </w:docPartPr>
      <w:docPartBody>
        <w:p w:rsidR="00FD4EE9" w:rsidRDefault="00FD4EE9" w:rsidP="00FD4EE9">
          <w:pPr>
            <w:pStyle w:val="3DA512BD8EA0E94B88A4567CF7A171B8"/>
          </w:pPr>
          <w:r w:rsidRPr="00796F86">
            <w:rPr>
              <w:rStyle w:val="PlaceholderText"/>
            </w:rPr>
            <w:t>Click or tap to enter a date.</w:t>
          </w:r>
        </w:p>
      </w:docPartBody>
    </w:docPart>
    <w:docPart>
      <w:docPartPr>
        <w:name w:val="A40F13E52DE0AC4495681157DFE11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C2922-802D-FE42-AFC7-9370C9287C2B}"/>
      </w:docPartPr>
      <w:docPartBody>
        <w:p w:rsidR="00FD4EE9" w:rsidRDefault="00FD4EE9" w:rsidP="00FD4EE9">
          <w:pPr>
            <w:pStyle w:val="A40F13E52DE0AC4495681157DFE110EA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313866E29C31459B073AAA80C9A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E351D-7E05-0B43-9F88-E25E58A97EA8}"/>
      </w:docPartPr>
      <w:docPartBody>
        <w:p w:rsidR="00FD4EE9" w:rsidRDefault="00FD4EE9" w:rsidP="00FD4EE9">
          <w:pPr>
            <w:pStyle w:val="98313866E29C31459B073AAA80C9ACF3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7E65E9D7E4A4287240DE935B8D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BCFE3-34FA-B741-8A16-D37376D84995}"/>
      </w:docPartPr>
      <w:docPartBody>
        <w:p w:rsidR="00FD4EE9" w:rsidRDefault="00FD4EE9" w:rsidP="00FD4EE9">
          <w:pPr>
            <w:pStyle w:val="76C7E65E9D7E4A4287240DE935B8D12E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D3D70F297F6D47A220D8C5CDF63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E0BDE-06DA-4B4B-9CE1-ED799F618ABC}"/>
      </w:docPartPr>
      <w:docPartBody>
        <w:p w:rsidR="00FD4EE9" w:rsidRDefault="00FD4EE9" w:rsidP="00FD4EE9">
          <w:pPr>
            <w:pStyle w:val="3DD3D70F297F6D47A220D8C5CDF637A8"/>
          </w:pPr>
          <w:r w:rsidRPr="00EF3931">
            <w:rPr>
              <w:rStyle w:val="PlaceholderText"/>
            </w:rPr>
            <w:t>Choose an item.</w:t>
          </w:r>
        </w:p>
      </w:docPartBody>
    </w:docPart>
    <w:docPart>
      <w:docPartPr>
        <w:name w:val="661394EEF88AED49B8640B4A9963D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AB903-B0F4-B945-8CFE-309849952D7E}"/>
      </w:docPartPr>
      <w:docPartBody>
        <w:p w:rsidR="00FD4EE9" w:rsidRDefault="00FD4EE9" w:rsidP="00FD4EE9">
          <w:pPr>
            <w:pStyle w:val="661394EEF88AED49B8640B4A9963D5C5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BB1E5FB0F1844DABE2EC5644CB6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7C44E-1A8F-934A-B9BF-135431A1E180}"/>
      </w:docPartPr>
      <w:docPartBody>
        <w:p w:rsidR="00FD4EE9" w:rsidRDefault="00FD4EE9" w:rsidP="00FD4EE9">
          <w:pPr>
            <w:pStyle w:val="31BB1E5FB0F1844DABE2EC5644CB6868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BAF764F51BD06341AE6EB71817C32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669C5-C55E-E544-AC01-36EB269193F9}"/>
      </w:docPartPr>
      <w:docPartBody>
        <w:p w:rsidR="00FD4EE9" w:rsidRDefault="00FD4EE9" w:rsidP="00FD4EE9">
          <w:pPr>
            <w:pStyle w:val="BAF764F51BD06341AE6EB71817C32C35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45F99997091409053C269C8FC4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94A8F-2954-D541-B5CF-7E59E5E178D4}"/>
      </w:docPartPr>
      <w:docPartBody>
        <w:p w:rsidR="00FD4EE9" w:rsidRDefault="00FD4EE9" w:rsidP="00FD4EE9">
          <w:pPr>
            <w:pStyle w:val="F6D45F99997091409053C269C8FC4821"/>
          </w:pPr>
          <w:r w:rsidRPr="00EF3931">
            <w:rPr>
              <w:rStyle w:val="PlaceholderText"/>
            </w:rPr>
            <w:t>Choose an item.</w:t>
          </w:r>
        </w:p>
      </w:docPartBody>
    </w:docPart>
    <w:docPart>
      <w:docPartPr>
        <w:name w:val="60F2DE79308FD14FAEA2CAB137B31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C400A-F743-4644-8E96-083554EDBDD0}"/>
      </w:docPartPr>
      <w:docPartBody>
        <w:p w:rsidR="00FD4EE9" w:rsidRDefault="00FD4EE9" w:rsidP="00FD4EE9">
          <w:pPr>
            <w:pStyle w:val="60F2DE79308FD14FAEA2CAB137B313F9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9F2AC2FCF584E97334A35660BB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D88E-026F-904C-9776-B6702C9CEACA}"/>
      </w:docPartPr>
      <w:docPartBody>
        <w:p w:rsidR="00FD4EE9" w:rsidRDefault="00FD4EE9" w:rsidP="00FD4EE9">
          <w:pPr>
            <w:pStyle w:val="B659F2AC2FCF584E97334A35660BB6E5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1ED3BDA1E03B4E9D88BD19D46C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C35A1-EB34-264A-9A78-4C33E8012BC9}"/>
      </w:docPartPr>
      <w:docPartBody>
        <w:p w:rsidR="00FD4EE9" w:rsidRDefault="00FD4EE9" w:rsidP="00FD4EE9">
          <w:pPr>
            <w:pStyle w:val="C01ED3BDA1E03B4E9D88BD19D46C5435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00B58CF0857E41A8E6EFD49DA7A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61E3D-C8EB-7C47-9177-E2A73843DDE4}"/>
      </w:docPartPr>
      <w:docPartBody>
        <w:p w:rsidR="00FD4EE9" w:rsidRDefault="00FD4EE9" w:rsidP="00FD4EE9">
          <w:pPr>
            <w:pStyle w:val="A100B58CF0857E41A8E6EFD49DA7AC73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59303C664E2C4DABA396BC6C41B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37E5E-8894-714D-B292-393995033E03}"/>
      </w:docPartPr>
      <w:docPartBody>
        <w:p w:rsidR="00FD4EE9" w:rsidRDefault="00FD4EE9" w:rsidP="00FD4EE9">
          <w:pPr>
            <w:pStyle w:val="B959303C664E2C4DABA396BC6C41BE93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28B7E98AF19489098645843993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D9FD1-DC0B-5947-80F4-E41A43009EE8}"/>
      </w:docPartPr>
      <w:docPartBody>
        <w:p w:rsidR="00FD4EE9" w:rsidRDefault="00FD4EE9" w:rsidP="00FD4EE9">
          <w:pPr>
            <w:pStyle w:val="F8628B7E98AF194890986458439936CA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A678D6541804BB89A7C9D513C9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3896F-685A-AE41-AED5-349ADCD8866B}"/>
      </w:docPartPr>
      <w:docPartBody>
        <w:p w:rsidR="00FD4EE9" w:rsidRDefault="00FD4EE9" w:rsidP="00FD4EE9">
          <w:pPr>
            <w:pStyle w:val="DE8A678D6541804BB89A7C9D513C9F04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FA65BA0180D439FE553F3F4B0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A845F-544C-1842-AA14-8D0450AF8A30}"/>
      </w:docPartPr>
      <w:docPartBody>
        <w:p w:rsidR="00FD4EE9" w:rsidRDefault="00FD4EE9" w:rsidP="00FD4EE9">
          <w:pPr>
            <w:pStyle w:val="1C2FA65BA0180D439FE553F3F4B09DC8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CC7FCBC72E949B3FF5A7B9D1F8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9C7D3-8071-9841-8C2C-AA2D09745C8C}"/>
      </w:docPartPr>
      <w:docPartBody>
        <w:p w:rsidR="00FD4EE9" w:rsidRDefault="00FD4EE9" w:rsidP="00FD4EE9">
          <w:pPr>
            <w:pStyle w:val="87DCC7FCBC72E949B3FF5A7B9D1F860A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284F49721A1E48BA11636DB03B1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B3FB9-68C4-5B41-AA0A-F951CDE54C37}"/>
      </w:docPartPr>
      <w:docPartBody>
        <w:p w:rsidR="00FD4EE9" w:rsidRDefault="00FD4EE9" w:rsidP="00FD4EE9">
          <w:pPr>
            <w:pStyle w:val="32284F49721A1E48BA11636DB03B178B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F8E39A47E7046B730F712E9ED5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1110F-6497-D341-8C24-443A2246C919}"/>
      </w:docPartPr>
      <w:docPartBody>
        <w:p w:rsidR="00550CA6" w:rsidRDefault="00550CA6" w:rsidP="00550CA6">
          <w:pPr>
            <w:pStyle w:val="E4AF8E39A47E7046B730F712E9ED5F6D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1B6903E66B5C4E8377A214CAA05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4036B-7A25-7944-81BE-377F7364BA1E}"/>
      </w:docPartPr>
      <w:docPartBody>
        <w:p w:rsidR="00550CA6" w:rsidRDefault="00550CA6" w:rsidP="00550CA6">
          <w:pPr>
            <w:pStyle w:val="731B6903E66B5C4E8377A214CAA055A3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02C98910C8E4FABFE4EB7804CA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AC164-91FA-4F4C-B0A3-CB63CBE630DF}"/>
      </w:docPartPr>
      <w:docPartBody>
        <w:p w:rsidR="00A47718" w:rsidRDefault="0043054A" w:rsidP="0043054A">
          <w:pPr>
            <w:pStyle w:val="4B602C98910C8E4FABFE4EB7804CA490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A47FE410E24449CB128A0FA5EA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1969-D8B4-5548-A9C0-6A3071296775}"/>
      </w:docPartPr>
      <w:docPartBody>
        <w:p w:rsidR="00A47718" w:rsidRDefault="0043054A" w:rsidP="0043054A">
          <w:pPr>
            <w:pStyle w:val="145A47FE410E24449CB128A0FA5EAEFA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F42DEA9B92BF0B4686A6BAA5B991D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CF89B-C510-5B46-BC02-7D1098575344}"/>
      </w:docPartPr>
      <w:docPartBody>
        <w:p w:rsidR="00A47718" w:rsidRDefault="0043054A" w:rsidP="0043054A">
          <w:pPr>
            <w:pStyle w:val="F42DEA9B92BF0B4686A6BAA5B991DC06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AF7E770DC8D5E046AEBB8997919B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AD124-2B2F-C549-B6ED-FD7D2AA20D46}"/>
      </w:docPartPr>
      <w:docPartBody>
        <w:p w:rsidR="008A5248" w:rsidRDefault="00A47718" w:rsidP="00A47718">
          <w:pPr>
            <w:pStyle w:val="AF7E770DC8D5E046AEBB8997919B8CF8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B6F1B99EA7B488218EB2A43C75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170F4-409C-8D41-9EAE-9AA653C10D27}"/>
      </w:docPartPr>
      <w:docPartBody>
        <w:p w:rsidR="008A5248" w:rsidRDefault="00A47718" w:rsidP="00A47718">
          <w:pPr>
            <w:pStyle w:val="D89B6F1B99EA7B488218EB2A43C756AF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AC7274A1B8B64BAA617C229860D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ABCCD-6EEF-6D4C-A698-66E9AC9C9427}"/>
      </w:docPartPr>
      <w:docPartBody>
        <w:p w:rsidR="008A5248" w:rsidRDefault="00A47718" w:rsidP="00A47718">
          <w:pPr>
            <w:pStyle w:val="46AC7274A1B8B64BAA617C229860DA7F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853A033FE4394C8D2D12FEA9D31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F0F-44B4-874A-843F-17E9DCA51341}"/>
      </w:docPartPr>
      <w:docPartBody>
        <w:p w:rsidR="008A5248" w:rsidRDefault="00A47718" w:rsidP="00A47718">
          <w:pPr>
            <w:pStyle w:val="C2853A033FE4394C8D2D12FEA9D31892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2FD7280044C4F04AAC56415640BD3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B476-EBE9-6948-B53F-FD12BC36645E}"/>
      </w:docPartPr>
      <w:docPartBody>
        <w:p w:rsidR="008A5248" w:rsidRDefault="00A47718" w:rsidP="00A47718">
          <w:pPr>
            <w:pStyle w:val="2FD7280044C4F04AAC56415640BD32B4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086CB68B76DF42B34566F43E89A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FC9B1-30E9-9D4F-A523-521F9FFC1D99}"/>
      </w:docPartPr>
      <w:docPartBody>
        <w:p w:rsidR="008A5248" w:rsidRDefault="00A47718" w:rsidP="00A47718">
          <w:pPr>
            <w:pStyle w:val="46086CB68B76DF42B34566F43E89AA38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D56F6458C45499DA78A27B7A8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4274B-51CC-234C-91BE-EA46F8F953EF}"/>
      </w:docPartPr>
      <w:docPartBody>
        <w:p w:rsidR="008A5248" w:rsidRDefault="00A47718" w:rsidP="00A47718">
          <w:pPr>
            <w:pStyle w:val="0CDD56F6458C45499DA78A27B7A8C151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3E1F887B50BC4C9A7548F8C83D9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A2335-284C-AD4C-BB3E-FA86F13F3F6F}"/>
      </w:docPartPr>
      <w:docPartBody>
        <w:p w:rsidR="008A5248" w:rsidRDefault="00A47718" w:rsidP="00A47718">
          <w:pPr>
            <w:pStyle w:val="4E3E1F887B50BC4C9A7548F8C83D974C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E25C4486EB48E6AD23D46A668F9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80825-3B74-491F-85EF-29E5AF26711C}"/>
      </w:docPartPr>
      <w:docPartBody>
        <w:p w:rsidR="00B54C2B" w:rsidRDefault="000E7A76" w:rsidP="000E7A76">
          <w:pPr>
            <w:pStyle w:val="1BE25C4486EB48E6AD23D46A668F9AD0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03CEE35018DC43788B0BCB7A8885F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8DF53-F8F2-48F0-B10C-89F426C0A107}"/>
      </w:docPartPr>
      <w:docPartBody>
        <w:p w:rsidR="00B54C2B" w:rsidRDefault="000E7A76" w:rsidP="000E7A76">
          <w:pPr>
            <w:pStyle w:val="03CEE35018DC43788B0BCB7A8885F188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FA98A95A0251417DA898045724528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745D9-AFAB-4925-AFA9-312CEFE22F85}"/>
      </w:docPartPr>
      <w:docPartBody>
        <w:p w:rsidR="00B54C2B" w:rsidRDefault="000E7A76" w:rsidP="000E7A76">
          <w:pPr>
            <w:pStyle w:val="FA98A95A0251417DA898045724528F64"/>
          </w:pPr>
          <w:r w:rsidRPr="00EF3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1E58B158C4A969461E70D46AAB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FF615-9B31-42D3-BB9A-5B79FA52A6D9}"/>
      </w:docPartPr>
      <w:docPartBody>
        <w:p w:rsidR="00794E22" w:rsidRDefault="00D9366B" w:rsidP="00D9366B">
          <w:pPr>
            <w:pStyle w:val="2301E58B158C4A969461E70D46AABF5B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B1F53F55A4421498E2CDA995055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E048A-96EF-4698-B7A1-0E6BDF1798BE}"/>
      </w:docPartPr>
      <w:docPartBody>
        <w:p w:rsidR="00794E22" w:rsidRDefault="00D9366B" w:rsidP="00D9366B">
          <w:pPr>
            <w:pStyle w:val="62B1F53F55A4421498E2CDA995055700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F986812D243A6A935524FCFC75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F21FF-EBB9-4D0C-BF33-9BDD3D28B8C5}"/>
      </w:docPartPr>
      <w:docPartBody>
        <w:p w:rsidR="00794E22" w:rsidRDefault="00D9366B" w:rsidP="00D9366B">
          <w:pPr>
            <w:pStyle w:val="EF7F986812D243A6A935524FCFC7578B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4DD2F5ABE00542679EC43781117C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69B2F-09A7-49AC-8588-50E9934F99DE}"/>
      </w:docPartPr>
      <w:docPartBody>
        <w:p w:rsidR="00794E22" w:rsidRDefault="00D9366B" w:rsidP="00D9366B">
          <w:pPr>
            <w:pStyle w:val="4DD2F5ABE00542679EC43781117CC8E1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8B7662D43B55434FB6D077155B751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096E2-9E34-40BB-8ED9-3A1F7711A43B}"/>
      </w:docPartPr>
      <w:docPartBody>
        <w:p w:rsidR="00794E22" w:rsidRDefault="00D9366B" w:rsidP="00D9366B">
          <w:pPr>
            <w:pStyle w:val="8B7662D43B55434FB6D077155B751B62"/>
          </w:pPr>
          <w:r w:rsidRPr="00796F86">
            <w:rPr>
              <w:rStyle w:val="PlaceholderText"/>
            </w:rPr>
            <w:t>Choose an item.</w:t>
          </w:r>
        </w:p>
      </w:docPartBody>
    </w:docPart>
    <w:docPart>
      <w:docPartPr>
        <w:name w:val="E27CDC06DD2248858FD9B96932FE6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E5D30-355B-4BE6-95CB-6F52E437A05B}"/>
      </w:docPartPr>
      <w:docPartBody>
        <w:p w:rsidR="00794E22" w:rsidRDefault="00D9366B" w:rsidP="00D9366B">
          <w:pPr>
            <w:pStyle w:val="E27CDC06DD2248858FD9B96932FE631D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C723C683414128967F3174CE081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78680-49CC-4FDD-9053-ED4656539142}"/>
      </w:docPartPr>
      <w:docPartBody>
        <w:p w:rsidR="00794E22" w:rsidRDefault="00D9366B" w:rsidP="00D9366B">
          <w:pPr>
            <w:pStyle w:val="74C723C683414128967F3174CE081394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BD8A8D39F846B1BE2D83F107EA8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A1FC5-FD8B-44C6-AC6A-1FBF6602CAA2}"/>
      </w:docPartPr>
      <w:docPartBody>
        <w:p w:rsidR="00794E22" w:rsidRDefault="00D9366B" w:rsidP="00D9366B">
          <w:pPr>
            <w:pStyle w:val="8FBD8A8D39F846B1BE2D83F107EA804B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48EED03F3244F5B73F488DF43B7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348F6-6E6B-4E25-B653-891492681615}"/>
      </w:docPartPr>
      <w:docPartBody>
        <w:p w:rsidR="00794E22" w:rsidRDefault="00D9366B" w:rsidP="00D9366B">
          <w:pPr>
            <w:pStyle w:val="1E48EED03F3244F5B73F488DF43B722B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4B89179824166939333FD0DEB2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4A6E5-913F-4FA6-A28D-D2D72C8FAE22}"/>
      </w:docPartPr>
      <w:docPartBody>
        <w:p w:rsidR="00794E22" w:rsidRDefault="00D9366B" w:rsidP="00D9366B">
          <w:pPr>
            <w:pStyle w:val="C214B89179824166939333FD0DEB210C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27F52778C4C10A176A4AC08940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8801-8DD0-483E-8A8F-085673D32CDF}"/>
      </w:docPartPr>
      <w:docPartBody>
        <w:p w:rsidR="00794E22" w:rsidRDefault="00D9366B" w:rsidP="00D9366B">
          <w:pPr>
            <w:pStyle w:val="E7427F52778C4C10A176A4AC08940AE7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AA327C92B345C19C1A7B9853836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A56E5-6571-4633-97C4-99BF12839AE3}"/>
      </w:docPartPr>
      <w:docPartBody>
        <w:p w:rsidR="00794E22" w:rsidRDefault="00D9366B" w:rsidP="00D9366B">
          <w:pPr>
            <w:pStyle w:val="37AA327C92B345C19C1A7B985383633B"/>
          </w:pPr>
          <w:r w:rsidRPr="00796F8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4EE9"/>
    <w:rsid w:val="000E7A76"/>
    <w:rsid w:val="00336587"/>
    <w:rsid w:val="0043054A"/>
    <w:rsid w:val="00550CA6"/>
    <w:rsid w:val="00626962"/>
    <w:rsid w:val="00794E22"/>
    <w:rsid w:val="007C0CDA"/>
    <w:rsid w:val="008A5248"/>
    <w:rsid w:val="00911701"/>
    <w:rsid w:val="00971D62"/>
    <w:rsid w:val="00A47718"/>
    <w:rsid w:val="00B54C2B"/>
    <w:rsid w:val="00D9366B"/>
    <w:rsid w:val="00DF13A4"/>
    <w:rsid w:val="00F1392E"/>
    <w:rsid w:val="00F81156"/>
    <w:rsid w:val="00FA538C"/>
    <w:rsid w:val="00FD4E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0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366B"/>
    <w:rPr>
      <w:color w:val="808080"/>
    </w:rPr>
  </w:style>
  <w:style w:type="paragraph" w:customStyle="1" w:styleId="5EA48DE8251B644488F56485C8A6FBCD">
    <w:name w:val="5EA48DE8251B644488F56485C8A6FBCD"/>
    <w:rsid w:val="00FD4EE9"/>
  </w:style>
  <w:style w:type="paragraph" w:customStyle="1" w:styleId="D6FC21BC6A1DC245B67CE69F1AB3FA82">
    <w:name w:val="D6FC21BC6A1DC245B67CE69F1AB3FA82"/>
    <w:rsid w:val="00FD4EE9"/>
  </w:style>
  <w:style w:type="paragraph" w:customStyle="1" w:styleId="2101C920619C1A4AABBF45902541251E">
    <w:name w:val="2101C920619C1A4AABBF45902541251E"/>
    <w:rsid w:val="00FD4EE9"/>
  </w:style>
  <w:style w:type="paragraph" w:customStyle="1" w:styleId="AB56B0EAE4A8BF499BD03B0983720A79">
    <w:name w:val="AB56B0EAE4A8BF499BD03B0983720A79"/>
    <w:rsid w:val="00FD4EE9"/>
  </w:style>
  <w:style w:type="paragraph" w:customStyle="1" w:styleId="FA5D47B4D2596E45B303DD44E267B2C8">
    <w:name w:val="FA5D47B4D2596E45B303DD44E267B2C8"/>
    <w:rsid w:val="00FD4EE9"/>
  </w:style>
  <w:style w:type="paragraph" w:customStyle="1" w:styleId="98B7EA970674234FA03DDD47587CA32D">
    <w:name w:val="98B7EA970674234FA03DDD47587CA32D"/>
    <w:rsid w:val="00FD4EE9"/>
  </w:style>
  <w:style w:type="paragraph" w:customStyle="1" w:styleId="C9FE4A17DA2C5B44918231B643E42F53">
    <w:name w:val="C9FE4A17DA2C5B44918231B643E42F53"/>
    <w:rsid w:val="00FD4EE9"/>
  </w:style>
  <w:style w:type="paragraph" w:customStyle="1" w:styleId="8CBF03B1DF1D0A4E8511F98B6F9EA313">
    <w:name w:val="8CBF03B1DF1D0A4E8511F98B6F9EA313"/>
    <w:rsid w:val="00FD4EE9"/>
  </w:style>
  <w:style w:type="paragraph" w:customStyle="1" w:styleId="27ABD32DA1813D4B83CAB9E51C1D5402">
    <w:name w:val="27ABD32DA1813D4B83CAB9E51C1D5402"/>
    <w:rsid w:val="00FD4EE9"/>
  </w:style>
  <w:style w:type="paragraph" w:customStyle="1" w:styleId="2F942A84B978B74D90634DDD5D2515C5">
    <w:name w:val="2F942A84B978B74D90634DDD5D2515C5"/>
    <w:rsid w:val="00FD4EE9"/>
  </w:style>
  <w:style w:type="paragraph" w:customStyle="1" w:styleId="C80DB9571B2D4C4C95E0BB97ED50AE81">
    <w:name w:val="C80DB9571B2D4C4C95E0BB97ED50AE81"/>
    <w:rsid w:val="00FD4EE9"/>
  </w:style>
  <w:style w:type="paragraph" w:customStyle="1" w:styleId="E699CF89B8544547B4E04364E81167AE">
    <w:name w:val="E699CF89B8544547B4E04364E81167AE"/>
    <w:rsid w:val="00FD4EE9"/>
  </w:style>
  <w:style w:type="paragraph" w:customStyle="1" w:styleId="3DA512BD8EA0E94B88A4567CF7A171B8">
    <w:name w:val="3DA512BD8EA0E94B88A4567CF7A171B8"/>
    <w:rsid w:val="00FD4EE9"/>
  </w:style>
  <w:style w:type="paragraph" w:customStyle="1" w:styleId="A40F13E52DE0AC4495681157DFE110EA">
    <w:name w:val="A40F13E52DE0AC4495681157DFE110EA"/>
    <w:rsid w:val="00FD4EE9"/>
  </w:style>
  <w:style w:type="paragraph" w:customStyle="1" w:styleId="98313866E29C31459B073AAA80C9ACF3">
    <w:name w:val="98313866E29C31459B073AAA80C9ACF3"/>
    <w:rsid w:val="00FD4EE9"/>
  </w:style>
  <w:style w:type="paragraph" w:customStyle="1" w:styleId="1BE25C4486EB48E6AD23D46A668F9AD0">
    <w:name w:val="1BE25C4486EB48E6AD23D46A668F9AD0"/>
    <w:rsid w:val="000E7A76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6C7E65E9D7E4A4287240DE935B8D12E">
    <w:name w:val="76C7E65E9D7E4A4287240DE935B8D12E"/>
    <w:rsid w:val="00FD4EE9"/>
  </w:style>
  <w:style w:type="paragraph" w:customStyle="1" w:styleId="3DD3D70F297F6D47A220D8C5CDF637A8">
    <w:name w:val="3DD3D70F297F6D47A220D8C5CDF637A8"/>
    <w:rsid w:val="00FD4EE9"/>
  </w:style>
  <w:style w:type="paragraph" w:customStyle="1" w:styleId="661394EEF88AED49B8640B4A9963D5C5">
    <w:name w:val="661394EEF88AED49B8640B4A9963D5C5"/>
    <w:rsid w:val="00FD4EE9"/>
  </w:style>
  <w:style w:type="paragraph" w:customStyle="1" w:styleId="31BB1E5FB0F1844DABE2EC5644CB6868">
    <w:name w:val="31BB1E5FB0F1844DABE2EC5644CB6868"/>
    <w:rsid w:val="00FD4EE9"/>
  </w:style>
  <w:style w:type="paragraph" w:customStyle="1" w:styleId="BAF764F51BD06341AE6EB71817C32C35">
    <w:name w:val="BAF764F51BD06341AE6EB71817C32C35"/>
    <w:rsid w:val="00FD4EE9"/>
  </w:style>
  <w:style w:type="paragraph" w:customStyle="1" w:styleId="F6D45F99997091409053C269C8FC4821">
    <w:name w:val="F6D45F99997091409053C269C8FC4821"/>
    <w:rsid w:val="00FD4EE9"/>
  </w:style>
  <w:style w:type="paragraph" w:customStyle="1" w:styleId="60F2DE79308FD14FAEA2CAB137B313F9">
    <w:name w:val="60F2DE79308FD14FAEA2CAB137B313F9"/>
    <w:rsid w:val="00FD4EE9"/>
  </w:style>
  <w:style w:type="paragraph" w:customStyle="1" w:styleId="B659F2AC2FCF584E97334A35660BB6E5">
    <w:name w:val="B659F2AC2FCF584E97334A35660BB6E5"/>
    <w:rsid w:val="00FD4EE9"/>
  </w:style>
  <w:style w:type="paragraph" w:customStyle="1" w:styleId="C01ED3BDA1E03B4E9D88BD19D46C5435">
    <w:name w:val="C01ED3BDA1E03B4E9D88BD19D46C5435"/>
    <w:rsid w:val="00FD4EE9"/>
  </w:style>
  <w:style w:type="paragraph" w:customStyle="1" w:styleId="A100B58CF0857E41A8E6EFD49DA7AC73">
    <w:name w:val="A100B58CF0857E41A8E6EFD49DA7AC73"/>
    <w:rsid w:val="00FD4EE9"/>
  </w:style>
  <w:style w:type="paragraph" w:customStyle="1" w:styleId="B959303C664E2C4DABA396BC6C41BE93">
    <w:name w:val="B959303C664E2C4DABA396BC6C41BE93"/>
    <w:rsid w:val="00FD4EE9"/>
  </w:style>
  <w:style w:type="paragraph" w:customStyle="1" w:styleId="F8628B7E98AF194890986458439936CA">
    <w:name w:val="F8628B7E98AF194890986458439936CA"/>
    <w:rsid w:val="00FD4EE9"/>
  </w:style>
  <w:style w:type="paragraph" w:customStyle="1" w:styleId="03CEE35018DC43788B0BCB7A8885F188">
    <w:name w:val="03CEE35018DC43788B0BCB7A8885F188"/>
    <w:rsid w:val="000E7A76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E8A678D6541804BB89A7C9D513C9F04">
    <w:name w:val="DE8A678D6541804BB89A7C9D513C9F04"/>
    <w:rsid w:val="00FD4EE9"/>
  </w:style>
  <w:style w:type="paragraph" w:customStyle="1" w:styleId="1C2FA65BA0180D439FE553F3F4B09DC8">
    <w:name w:val="1C2FA65BA0180D439FE553F3F4B09DC8"/>
    <w:rsid w:val="00FD4EE9"/>
  </w:style>
  <w:style w:type="paragraph" w:customStyle="1" w:styleId="87DCC7FCBC72E949B3FF5A7B9D1F860A">
    <w:name w:val="87DCC7FCBC72E949B3FF5A7B9D1F860A"/>
    <w:rsid w:val="00FD4EE9"/>
  </w:style>
  <w:style w:type="paragraph" w:customStyle="1" w:styleId="32284F49721A1E48BA11636DB03B178B">
    <w:name w:val="32284F49721A1E48BA11636DB03B178B"/>
    <w:rsid w:val="00FD4EE9"/>
  </w:style>
  <w:style w:type="paragraph" w:customStyle="1" w:styleId="FA98A95A0251417DA898045724528F64">
    <w:name w:val="FA98A95A0251417DA898045724528F64"/>
    <w:rsid w:val="000E7A76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4AF8E39A47E7046B730F712E9ED5F6D">
    <w:name w:val="E4AF8E39A47E7046B730F712E9ED5F6D"/>
    <w:rsid w:val="00550CA6"/>
  </w:style>
  <w:style w:type="paragraph" w:customStyle="1" w:styleId="731B6903E66B5C4E8377A214CAA055A3">
    <w:name w:val="731B6903E66B5C4E8377A214CAA055A3"/>
    <w:rsid w:val="00550CA6"/>
  </w:style>
  <w:style w:type="paragraph" w:customStyle="1" w:styleId="4B602C98910C8E4FABFE4EB7804CA490">
    <w:name w:val="4B602C98910C8E4FABFE4EB7804CA490"/>
    <w:rsid w:val="0043054A"/>
  </w:style>
  <w:style w:type="paragraph" w:customStyle="1" w:styleId="145A47FE410E24449CB128A0FA5EAEFA">
    <w:name w:val="145A47FE410E24449CB128A0FA5EAEFA"/>
    <w:rsid w:val="0043054A"/>
  </w:style>
  <w:style w:type="paragraph" w:customStyle="1" w:styleId="F42DEA9B92BF0B4686A6BAA5B991DC06">
    <w:name w:val="F42DEA9B92BF0B4686A6BAA5B991DC06"/>
    <w:rsid w:val="0043054A"/>
  </w:style>
  <w:style w:type="paragraph" w:customStyle="1" w:styleId="AF7E770DC8D5E046AEBB8997919B8CF8">
    <w:name w:val="AF7E770DC8D5E046AEBB8997919B8CF8"/>
    <w:rsid w:val="00A47718"/>
  </w:style>
  <w:style w:type="paragraph" w:customStyle="1" w:styleId="D89B6F1B99EA7B488218EB2A43C756AF">
    <w:name w:val="D89B6F1B99EA7B488218EB2A43C756AF"/>
    <w:rsid w:val="00A47718"/>
  </w:style>
  <w:style w:type="paragraph" w:customStyle="1" w:styleId="46AC7274A1B8B64BAA617C229860DA7F">
    <w:name w:val="46AC7274A1B8B64BAA617C229860DA7F"/>
    <w:rsid w:val="00A47718"/>
  </w:style>
  <w:style w:type="paragraph" w:customStyle="1" w:styleId="C2853A033FE4394C8D2D12FEA9D31892">
    <w:name w:val="C2853A033FE4394C8D2D12FEA9D31892"/>
    <w:rsid w:val="00A47718"/>
  </w:style>
  <w:style w:type="paragraph" w:customStyle="1" w:styleId="2FD7280044C4F04AAC56415640BD32B4">
    <w:name w:val="2FD7280044C4F04AAC56415640BD32B4"/>
    <w:rsid w:val="00A47718"/>
  </w:style>
  <w:style w:type="paragraph" w:customStyle="1" w:styleId="46086CB68B76DF42B34566F43E89AA38">
    <w:name w:val="46086CB68B76DF42B34566F43E89AA38"/>
    <w:rsid w:val="00A47718"/>
  </w:style>
  <w:style w:type="paragraph" w:customStyle="1" w:styleId="0CDD56F6458C45499DA78A27B7A8C151">
    <w:name w:val="0CDD56F6458C45499DA78A27B7A8C151"/>
    <w:rsid w:val="00A47718"/>
  </w:style>
  <w:style w:type="paragraph" w:customStyle="1" w:styleId="4E3E1F887B50BC4C9A7548F8C83D974C">
    <w:name w:val="4E3E1F887B50BC4C9A7548F8C83D974C"/>
    <w:rsid w:val="00A47718"/>
  </w:style>
  <w:style w:type="paragraph" w:customStyle="1" w:styleId="A656FEBF8CC24EC3AD0228861961DA86">
    <w:name w:val="A656FEBF8CC24EC3AD0228861961DA86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7043878FEF34EE196A82789370D62A9">
    <w:name w:val="27043878FEF34EE196A82789370D62A9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932AEBFD3B941B8B525DD297DEB1E40">
    <w:name w:val="0932AEBFD3B941B8B525DD297DEB1E40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301E58B158C4A969461E70D46AABF5B">
    <w:name w:val="2301E58B158C4A969461E70D46AABF5B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2B1F53F55A4421498E2CDA995055700">
    <w:name w:val="62B1F53F55A4421498E2CDA995055700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F7F986812D243A6A935524FCFC7578B">
    <w:name w:val="EF7F986812D243A6A935524FCFC7578B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4DD2F5ABE00542679EC43781117CC8E1">
    <w:name w:val="4DD2F5ABE00542679EC43781117CC8E1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8B7662D43B55434FB6D077155B751B62">
    <w:name w:val="8B7662D43B55434FB6D077155B751B62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27CDC06DD2248858FD9B96932FE631D">
    <w:name w:val="E27CDC06DD2248858FD9B96932FE631D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4C723C683414128967F3174CE081394">
    <w:name w:val="74C723C683414128967F3174CE081394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8FBD8A8D39F846B1BE2D83F107EA804B">
    <w:name w:val="8FBD8A8D39F846B1BE2D83F107EA804B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E48EED03F3244F5B73F488DF43B722B">
    <w:name w:val="1E48EED03F3244F5B73F488DF43B722B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214B89179824166939333FD0DEB210C">
    <w:name w:val="C214B89179824166939333FD0DEB210C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7427F52778C4C10A176A4AC08940AE7">
    <w:name w:val="E7427F52778C4C10A176A4AC08940AE7"/>
    <w:rsid w:val="00D9366B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7AA327C92B345C19C1A7B985383633B">
    <w:name w:val="37AA327C92B345C19C1A7B985383633B"/>
    <w:rsid w:val="00D9366B"/>
    <w:pPr>
      <w:spacing w:after="160" w:line="259" w:lineRule="auto"/>
    </w:pPr>
    <w:rPr>
      <w:sz w:val="22"/>
      <w:szCs w:val="22"/>
      <w:lang w:val="en-AU"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 Veltman</dc:creator>
  <cp:keywords/>
  <cp:lastModifiedBy>Rajesh Sharma</cp:lastModifiedBy>
  <cp:revision>14</cp:revision>
  <dcterms:created xsi:type="dcterms:W3CDTF">2020-01-16T04:41:00Z</dcterms:created>
  <dcterms:modified xsi:type="dcterms:W3CDTF">2021-11-11T12:27:00Z</dcterms:modified>
</cp:coreProperties>
</file>